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7EFD5" w14:textId="4C82886E" w:rsidR="004E2C49" w:rsidRDefault="004E2C49"/>
    <w:p w14:paraId="62558C52" w14:textId="5D277316" w:rsidR="007F4764" w:rsidRDefault="007F476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</w:t>
      </w:r>
      <w:r>
        <w:rPr>
          <w:rFonts w:ascii="Arial" w:hAnsi="Arial" w:cs="Arial"/>
          <w:color w:val="222222"/>
          <w:shd w:val="clear" w:color="auto" w:fill="FFFFFF"/>
        </w:rPr>
        <w:t>ezultati ispita koji je održan 26. 6. (zadnje dvije kolone) i konačan postotak i ocjene iz predmeta Biološka psihologija 2 (ocjena je boldirana). </w:t>
      </w:r>
    </w:p>
    <w:p w14:paraId="4D7708EE" w14:textId="0C2BC952" w:rsidR="007F4764" w:rsidRDefault="007F4764">
      <w:r>
        <w:rPr>
          <w:rFonts w:ascii="Arial" w:hAnsi="Arial" w:cs="Arial"/>
          <w:b/>
          <w:bCs/>
          <w:color w:val="222222"/>
          <w:shd w:val="clear" w:color="auto" w:fill="FFFFFF"/>
        </w:rPr>
        <w:t>Uvid i upis ocjena će biti održan u srijedu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, 2. 6.</w:t>
      </w:r>
      <w:bookmarkStart w:id="0" w:name="_GoBack"/>
      <w:bookmarkEnd w:id="0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u 10:00 u kancelariji broj 65. </w:t>
      </w:r>
    </w:p>
    <w:p w14:paraId="6ADA6E51" w14:textId="58C6FC7B" w:rsidR="007F4764" w:rsidRDefault="007F47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699"/>
        <w:gridCol w:w="699"/>
        <w:gridCol w:w="699"/>
        <w:gridCol w:w="698"/>
        <w:gridCol w:w="698"/>
        <w:gridCol w:w="698"/>
        <w:gridCol w:w="698"/>
        <w:gridCol w:w="685"/>
        <w:gridCol w:w="685"/>
      </w:tblGrid>
      <w:tr w:rsidR="007F4764" w:rsidRPr="00314A13" w14:paraId="582DB64A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3B39618F" w14:textId="77777777" w:rsidR="007F4764" w:rsidRPr="00314A13" w:rsidRDefault="007F4764" w:rsidP="009D3C9F">
            <w:pPr>
              <w:rPr>
                <w:b/>
                <w:bCs/>
                <w:lang w:val="bs-Latn-BA"/>
              </w:rPr>
            </w:pPr>
          </w:p>
        </w:tc>
        <w:tc>
          <w:tcPr>
            <w:tcW w:w="699" w:type="dxa"/>
            <w:noWrap/>
            <w:hideMark/>
          </w:tcPr>
          <w:p w14:paraId="236078A7" w14:textId="77777777" w:rsidR="007F4764" w:rsidRPr="00314A13" w:rsidRDefault="007F4764" w:rsidP="009D3C9F">
            <w:r w:rsidRPr="00314A13">
              <w:t>25</w:t>
            </w:r>
          </w:p>
        </w:tc>
        <w:tc>
          <w:tcPr>
            <w:tcW w:w="699" w:type="dxa"/>
            <w:noWrap/>
            <w:hideMark/>
          </w:tcPr>
          <w:p w14:paraId="47016001" w14:textId="77777777" w:rsidR="007F4764" w:rsidRPr="00314A13" w:rsidRDefault="007F4764" w:rsidP="009D3C9F">
            <w:r w:rsidRPr="00314A13">
              <w:t>25</w:t>
            </w:r>
          </w:p>
        </w:tc>
        <w:tc>
          <w:tcPr>
            <w:tcW w:w="699" w:type="dxa"/>
            <w:noWrap/>
            <w:hideMark/>
          </w:tcPr>
          <w:p w14:paraId="1ACCEF31" w14:textId="77777777" w:rsidR="007F4764" w:rsidRPr="00314A13" w:rsidRDefault="007F4764" w:rsidP="009D3C9F">
            <w:r w:rsidRPr="00314A13">
              <w:t>20</w:t>
            </w:r>
          </w:p>
        </w:tc>
        <w:tc>
          <w:tcPr>
            <w:tcW w:w="698" w:type="dxa"/>
            <w:noWrap/>
            <w:hideMark/>
          </w:tcPr>
          <w:p w14:paraId="4300E2B3" w14:textId="77777777" w:rsidR="007F4764" w:rsidRPr="00314A13" w:rsidRDefault="007F4764" w:rsidP="009D3C9F">
            <w:r w:rsidRPr="00314A13">
              <w:t>30</w:t>
            </w:r>
          </w:p>
        </w:tc>
        <w:tc>
          <w:tcPr>
            <w:tcW w:w="698" w:type="dxa"/>
            <w:noWrap/>
            <w:hideMark/>
          </w:tcPr>
          <w:p w14:paraId="1405B3D6" w14:textId="77777777" w:rsidR="007F4764" w:rsidRPr="00314A13" w:rsidRDefault="007F4764" w:rsidP="009D3C9F">
            <w:r w:rsidRPr="00314A13">
              <w:t>2</w:t>
            </w:r>
          </w:p>
        </w:tc>
        <w:tc>
          <w:tcPr>
            <w:tcW w:w="698" w:type="dxa"/>
            <w:noWrap/>
            <w:hideMark/>
          </w:tcPr>
          <w:p w14:paraId="39D0E52B" w14:textId="77777777" w:rsidR="007F4764" w:rsidRPr="00314A13" w:rsidRDefault="007F4764" w:rsidP="009D3C9F">
            <w:pPr>
              <w:rPr>
                <w:b/>
                <w:bCs/>
              </w:rPr>
            </w:pPr>
            <w:r w:rsidRPr="00314A13">
              <w:rPr>
                <w:b/>
                <w:bCs/>
              </w:rPr>
              <w:t> </w:t>
            </w:r>
          </w:p>
        </w:tc>
        <w:tc>
          <w:tcPr>
            <w:tcW w:w="698" w:type="dxa"/>
            <w:noWrap/>
            <w:hideMark/>
          </w:tcPr>
          <w:p w14:paraId="1DF486F4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48E9FA6F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85" w:type="dxa"/>
            <w:noWrap/>
            <w:hideMark/>
          </w:tcPr>
          <w:p w14:paraId="53394C37" w14:textId="77777777" w:rsidR="007F4764" w:rsidRPr="00314A13" w:rsidRDefault="007F4764" w:rsidP="009D3C9F">
            <w:r w:rsidRPr="00314A13">
              <w:t> </w:t>
            </w:r>
          </w:p>
        </w:tc>
      </w:tr>
      <w:tr w:rsidR="007F4764" w:rsidRPr="00314A13" w14:paraId="5B2B7A90" w14:textId="77777777" w:rsidTr="009D3C9F">
        <w:trPr>
          <w:trHeight w:val="2655"/>
        </w:trPr>
        <w:tc>
          <w:tcPr>
            <w:tcW w:w="1387" w:type="dxa"/>
            <w:noWrap/>
            <w:hideMark/>
          </w:tcPr>
          <w:p w14:paraId="6CB72CB1" w14:textId="77777777" w:rsidR="007F4764" w:rsidRPr="00314A13" w:rsidRDefault="007F4764" w:rsidP="009D3C9F">
            <w:pPr>
              <w:rPr>
                <w:b/>
                <w:bCs/>
              </w:rPr>
            </w:pPr>
            <w:r w:rsidRPr="00314A13">
              <w:rPr>
                <w:b/>
                <w:bCs/>
              </w:rPr>
              <w:t>broj indeksa</w:t>
            </w:r>
          </w:p>
        </w:tc>
        <w:tc>
          <w:tcPr>
            <w:tcW w:w="699" w:type="dxa"/>
            <w:noWrap/>
            <w:textDirection w:val="btLr"/>
            <w:hideMark/>
          </w:tcPr>
          <w:p w14:paraId="4A3A6D26" w14:textId="77777777" w:rsidR="007F4764" w:rsidRPr="00314A13" w:rsidRDefault="007F4764" w:rsidP="009D3C9F">
            <w:r w:rsidRPr="00314A13">
              <w:t>polusemestralni ispit</w:t>
            </w:r>
          </w:p>
        </w:tc>
        <w:tc>
          <w:tcPr>
            <w:tcW w:w="699" w:type="dxa"/>
            <w:noWrap/>
            <w:textDirection w:val="btLr"/>
            <w:hideMark/>
          </w:tcPr>
          <w:p w14:paraId="3E7A258B" w14:textId="77777777" w:rsidR="007F4764" w:rsidRPr="00314A13" w:rsidRDefault="007F4764" w:rsidP="009D3C9F">
            <w:r w:rsidRPr="00314A13">
              <w:t>završni ispit</w:t>
            </w:r>
          </w:p>
        </w:tc>
        <w:tc>
          <w:tcPr>
            <w:tcW w:w="699" w:type="dxa"/>
            <w:noWrap/>
            <w:textDirection w:val="btLr"/>
            <w:hideMark/>
          </w:tcPr>
          <w:p w14:paraId="6EFF1E0F" w14:textId="77777777" w:rsidR="007F4764" w:rsidRPr="00314A13" w:rsidRDefault="007F4764" w:rsidP="009D3C9F">
            <w:r w:rsidRPr="00314A13">
              <w:t>aktivnost na predavanjima</w:t>
            </w:r>
          </w:p>
        </w:tc>
        <w:tc>
          <w:tcPr>
            <w:tcW w:w="698" w:type="dxa"/>
            <w:noWrap/>
            <w:textDirection w:val="btLr"/>
            <w:hideMark/>
          </w:tcPr>
          <w:p w14:paraId="4C311A1D" w14:textId="77777777" w:rsidR="007F4764" w:rsidRPr="00314A13" w:rsidRDefault="007F4764" w:rsidP="009D3C9F">
            <w:r w:rsidRPr="00314A13">
              <w:t>aktivnost na vježbama</w:t>
            </w:r>
          </w:p>
        </w:tc>
        <w:tc>
          <w:tcPr>
            <w:tcW w:w="698" w:type="dxa"/>
            <w:noWrap/>
            <w:textDirection w:val="btLr"/>
            <w:hideMark/>
          </w:tcPr>
          <w:p w14:paraId="12C39D56" w14:textId="77777777" w:rsidR="007F4764" w:rsidRPr="00314A13" w:rsidRDefault="007F4764" w:rsidP="009D3C9F">
            <w:r w:rsidRPr="00314A13">
              <w:t>učešće u istraživanju</w:t>
            </w:r>
          </w:p>
        </w:tc>
        <w:tc>
          <w:tcPr>
            <w:tcW w:w="698" w:type="dxa"/>
            <w:noWrap/>
            <w:textDirection w:val="btLr"/>
            <w:hideMark/>
          </w:tcPr>
          <w:p w14:paraId="757794B3" w14:textId="77777777" w:rsidR="007F4764" w:rsidRPr="00314A13" w:rsidRDefault="007F4764" w:rsidP="009D3C9F">
            <w:pPr>
              <w:rPr>
                <w:b/>
                <w:bCs/>
              </w:rPr>
            </w:pPr>
            <w:r w:rsidRPr="00314A13">
              <w:rPr>
                <w:b/>
                <w:bCs/>
              </w:rPr>
              <w:t xml:space="preserve">Ukupan postotak </w:t>
            </w:r>
          </w:p>
        </w:tc>
        <w:tc>
          <w:tcPr>
            <w:tcW w:w="698" w:type="dxa"/>
            <w:noWrap/>
            <w:textDirection w:val="btLr"/>
            <w:hideMark/>
          </w:tcPr>
          <w:p w14:paraId="07909A88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Ocjena</w:t>
            </w:r>
          </w:p>
        </w:tc>
        <w:tc>
          <w:tcPr>
            <w:tcW w:w="685" w:type="dxa"/>
            <w:noWrap/>
            <w:textDirection w:val="btLr"/>
            <w:hideMark/>
          </w:tcPr>
          <w:p w14:paraId="5184FE7D" w14:textId="77777777" w:rsidR="007F4764" w:rsidRPr="00314A13" w:rsidRDefault="007F4764" w:rsidP="009D3C9F">
            <w:r w:rsidRPr="00314A13">
              <w:t>26.6. prva provjera %</w:t>
            </w:r>
          </w:p>
        </w:tc>
        <w:tc>
          <w:tcPr>
            <w:tcW w:w="685" w:type="dxa"/>
            <w:noWrap/>
            <w:textDirection w:val="btLr"/>
            <w:hideMark/>
          </w:tcPr>
          <w:p w14:paraId="7623EC41" w14:textId="77777777" w:rsidR="007F4764" w:rsidRPr="00314A13" w:rsidRDefault="007F4764" w:rsidP="009D3C9F">
            <w:r w:rsidRPr="00314A13">
              <w:t>26.6. druga provjera %</w:t>
            </w:r>
          </w:p>
        </w:tc>
      </w:tr>
      <w:tr w:rsidR="007F4764" w:rsidRPr="00314A13" w14:paraId="705DE7BC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E09D761" w14:textId="77777777" w:rsidR="007F4764" w:rsidRPr="00314A13" w:rsidRDefault="007F4764" w:rsidP="009D3C9F">
            <w:r w:rsidRPr="00314A13">
              <w:t>51194/2024</w:t>
            </w:r>
          </w:p>
        </w:tc>
        <w:tc>
          <w:tcPr>
            <w:tcW w:w="699" w:type="dxa"/>
            <w:noWrap/>
            <w:hideMark/>
          </w:tcPr>
          <w:p w14:paraId="4A9881C0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57B67099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9" w:type="dxa"/>
            <w:noWrap/>
            <w:hideMark/>
          </w:tcPr>
          <w:p w14:paraId="0D0A9339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69BEABED" w14:textId="77777777" w:rsidR="007F4764" w:rsidRPr="00314A13" w:rsidRDefault="007F4764" w:rsidP="009D3C9F">
            <w:r w:rsidRPr="00314A13">
              <w:t>82</w:t>
            </w:r>
          </w:p>
        </w:tc>
        <w:tc>
          <w:tcPr>
            <w:tcW w:w="698" w:type="dxa"/>
            <w:noWrap/>
            <w:hideMark/>
          </w:tcPr>
          <w:p w14:paraId="52D6821B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A4A2BF1" w14:textId="77777777" w:rsidR="007F4764" w:rsidRPr="00314A13" w:rsidRDefault="007F4764" w:rsidP="009D3C9F">
            <w:r w:rsidRPr="00314A13">
              <w:t>81</w:t>
            </w:r>
          </w:p>
        </w:tc>
        <w:tc>
          <w:tcPr>
            <w:tcW w:w="698" w:type="dxa"/>
            <w:noWrap/>
            <w:hideMark/>
          </w:tcPr>
          <w:p w14:paraId="5A845FC4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235ACA48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6D0EEB18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4262EF48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D90066A" w14:textId="77777777" w:rsidR="007F4764" w:rsidRPr="00314A13" w:rsidRDefault="007F4764" w:rsidP="009D3C9F">
            <w:r w:rsidRPr="00314A13">
              <w:t>51188/2024</w:t>
            </w:r>
          </w:p>
        </w:tc>
        <w:tc>
          <w:tcPr>
            <w:tcW w:w="699" w:type="dxa"/>
            <w:noWrap/>
            <w:hideMark/>
          </w:tcPr>
          <w:p w14:paraId="7952F8BB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7F1D112B" w14:textId="77777777" w:rsidR="007F4764" w:rsidRPr="00314A13" w:rsidRDefault="007F4764" w:rsidP="009D3C9F">
            <w:r w:rsidRPr="00314A13">
              <w:t>89</w:t>
            </w:r>
          </w:p>
        </w:tc>
        <w:tc>
          <w:tcPr>
            <w:tcW w:w="699" w:type="dxa"/>
            <w:noWrap/>
            <w:hideMark/>
          </w:tcPr>
          <w:p w14:paraId="1928ACE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87E3E16" w14:textId="77777777" w:rsidR="007F4764" w:rsidRPr="00314A13" w:rsidRDefault="007F4764" w:rsidP="009D3C9F">
            <w:r w:rsidRPr="00314A13">
              <w:t>85</w:t>
            </w:r>
          </w:p>
        </w:tc>
        <w:tc>
          <w:tcPr>
            <w:tcW w:w="698" w:type="dxa"/>
            <w:noWrap/>
            <w:hideMark/>
          </w:tcPr>
          <w:p w14:paraId="2E20AADC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6477DBC" w14:textId="77777777" w:rsidR="007F4764" w:rsidRPr="00314A13" w:rsidRDefault="007F4764" w:rsidP="009D3C9F">
            <w:r w:rsidRPr="00314A13">
              <w:t>70</w:t>
            </w:r>
          </w:p>
        </w:tc>
        <w:tc>
          <w:tcPr>
            <w:tcW w:w="698" w:type="dxa"/>
            <w:noWrap/>
            <w:hideMark/>
          </w:tcPr>
          <w:p w14:paraId="6FAF5788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34BDEC20" w14:textId="77777777" w:rsidR="007F4764" w:rsidRPr="00314A13" w:rsidRDefault="007F4764" w:rsidP="009D3C9F">
            <w:r w:rsidRPr="00314A13">
              <w:t>11</w:t>
            </w:r>
          </w:p>
        </w:tc>
        <w:tc>
          <w:tcPr>
            <w:tcW w:w="685" w:type="dxa"/>
            <w:noWrap/>
            <w:hideMark/>
          </w:tcPr>
          <w:p w14:paraId="75185ADE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3CE5B93B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68828814" w14:textId="77777777" w:rsidR="007F4764" w:rsidRPr="00314A13" w:rsidRDefault="007F4764" w:rsidP="009D3C9F">
            <w:r w:rsidRPr="00314A13">
              <w:t>51218/2024</w:t>
            </w:r>
          </w:p>
        </w:tc>
        <w:tc>
          <w:tcPr>
            <w:tcW w:w="699" w:type="dxa"/>
            <w:noWrap/>
            <w:hideMark/>
          </w:tcPr>
          <w:p w14:paraId="72AB48D2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9" w:type="dxa"/>
            <w:noWrap/>
            <w:hideMark/>
          </w:tcPr>
          <w:p w14:paraId="30158D29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5D534E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F5ABDE3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8" w:type="dxa"/>
            <w:noWrap/>
            <w:hideMark/>
          </w:tcPr>
          <w:p w14:paraId="773363A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9824A92" w14:textId="77777777" w:rsidR="007F4764" w:rsidRPr="00314A13" w:rsidRDefault="007F4764" w:rsidP="009D3C9F">
            <w:r w:rsidRPr="00314A13">
              <w:t>68</w:t>
            </w:r>
          </w:p>
        </w:tc>
        <w:tc>
          <w:tcPr>
            <w:tcW w:w="698" w:type="dxa"/>
            <w:noWrap/>
            <w:hideMark/>
          </w:tcPr>
          <w:p w14:paraId="66737B4F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774E6F58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85" w:type="dxa"/>
            <w:noWrap/>
            <w:hideMark/>
          </w:tcPr>
          <w:p w14:paraId="17128785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3C85685C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3FFE3F3" w14:textId="77777777" w:rsidR="007F4764" w:rsidRPr="00314A13" w:rsidRDefault="007F4764" w:rsidP="009D3C9F">
            <w:r w:rsidRPr="00314A13">
              <w:t>51198/2024</w:t>
            </w:r>
          </w:p>
        </w:tc>
        <w:tc>
          <w:tcPr>
            <w:tcW w:w="699" w:type="dxa"/>
            <w:noWrap/>
            <w:hideMark/>
          </w:tcPr>
          <w:p w14:paraId="1AD8C11D" w14:textId="77777777" w:rsidR="007F4764" w:rsidRPr="00314A13" w:rsidRDefault="007F4764" w:rsidP="009D3C9F">
            <w:r w:rsidRPr="00314A13">
              <w:t>81</w:t>
            </w:r>
          </w:p>
        </w:tc>
        <w:tc>
          <w:tcPr>
            <w:tcW w:w="699" w:type="dxa"/>
            <w:noWrap/>
            <w:hideMark/>
          </w:tcPr>
          <w:p w14:paraId="0875353A" w14:textId="77777777" w:rsidR="007F4764" w:rsidRPr="00314A13" w:rsidRDefault="007F4764" w:rsidP="009D3C9F">
            <w:r w:rsidRPr="00314A13">
              <w:t>58</w:t>
            </w:r>
          </w:p>
        </w:tc>
        <w:tc>
          <w:tcPr>
            <w:tcW w:w="699" w:type="dxa"/>
            <w:noWrap/>
            <w:hideMark/>
          </w:tcPr>
          <w:p w14:paraId="1387B4AF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82B6368" w14:textId="77777777" w:rsidR="007F4764" w:rsidRPr="00314A13" w:rsidRDefault="007F4764" w:rsidP="009D3C9F">
            <w:r w:rsidRPr="00314A13">
              <w:t>85</w:t>
            </w:r>
          </w:p>
        </w:tc>
        <w:tc>
          <w:tcPr>
            <w:tcW w:w="698" w:type="dxa"/>
            <w:noWrap/>
            <w:hideMark/>
          </w:tcPr>
          <w:p w14:paraId="139171B6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DC4204B" w14:textId="77777777" w:rsidR="007F4764" w:rsidRPr="00314A13" w:rsidRDefault="007F4764" w:rsidP="009D3C9F">
            <w:r w:rsidRPr="00314A13">
              <w:t>82</w:t>
            </w:r>
          </w:p>
        </w:tc>
        <w:tc>
          <w:tcPr>
            <w:tcW w:w="698" w:type="dxa"/>
            <w:noWrap/>
            <w:hideMark/>
          </w:tcPr>
          <w:p w14:paraId="7817BA87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415BD2B7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7AAF921D" w14:textId="77777777" w:rsidR="007F4764" w:rsidRPr="00314A13" w:rsidRDefault="007F4764" w:rsidP="009D3C9F">
            <w:r w:rsidRPr="00314A13">
              <w:t>58</w:t>
            </w:r>
          </w:p>
        </w:tc>
      </w:tr>
      <w:tr w:rsidR="007F4764" w:rsidRPr="00314A13" w14:paraId="1952A18C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650154C8" w14:textId="77777777" w:rsidR="007F4764" w:rsidRPr="00314A13" w:rsidRDefault="007F4764" w:rsidP="009D3C9F">
            <w:r w:rsidRPr="00314A13">
              <w:t>51187/2024</w:t>
            </w:r>
          </w:p>
        </w:tc>
        <w:tc>
          <w:tcPr>
            <w:tcW w:w="699" w:type="dxa"/>
            <w:noWrap/>
            <w:hideMark/>
          </w:tcPr>
          <w:p w14:paraId="7F1E61CE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B9B2448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19CBAF28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60B5292" w14:textId="77777777" w:rsidR="007F4764" w:rsidRPr="00314A13" w:rsidRDefault="007F4764" w:rsidP="009D3C9F">
            <w:r w:rsidRPr="00314A13">
              <w:t>95</w:t>
            </w:r>
          </w:p>
        </w:tc>
        <w:tc>
          <w:tcPr>
            <w:tcW w:w="698" w:type="dxa"/>
            <w:noWrap/>
            <w:hideMark/>
          </w:tcPr>
          <w:p w14:paraId="6B6B77F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4E713A8" w14:textId="77777777" w:rsidR="007F4764" w:rsidRPr="00314A13" w:rsidRDefault="007F4764" w:rsidP="009D3C9F">
            <w:r w:rsidRPr="00314A13">
              <w:t>64</w:t>
            </w:r>
          </w:p>
        </w:tc>
        <w:tc>
          <w:tcPr>
            <w:tcW w:w="698" w:type="dxa"/>
            <w:noWrap/>
            <w:hideMark/>
          </w:tcPr>
          <w:p w14:paraId="7FE9D97C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494978DC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22AE71DB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3366BD10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120C3A2D" w14:textId="77777777" w:rsidR="007F4764" w:rsidRPr="00314A13" w:rsidRDefault="007F4764" w:rsidP="009D3C9F">
            <w:r w:rsidRPr="00314A13">
              <w:t>51277/2024</w:t>
            </w:r>
          </w:p>
        </w:tc>
        <w:tc>
          <w:tcPr>
            <w:tcW w:w="699" w:type="dxa"/>
            <w:noWrap/>
            <w:hideMark/>
          </w:tcPr>
          <w:p w14:paraId="7A207A4E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B00F7C0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7F2D4C80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7DCBCD8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8" w:type="dxa"/>
            <w:noWrap/>
            <w:hideMark/>
          </w:tcPr>
          <w:p w14:paraId="3A45652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345D22C" w14:textId="77777777" w:rsidR="007F4764" w:rsidRPr="00314A13" w:rsidRDefault="007F4764" w:rsidP="009D3C9F">
            <w:r w:rsidRPr="00314A13">
              <w:t>47</w:t>
            </w:r>
          </w:p>
        </w:tc>
        <w:tc>
          <w:tcPr>
            <w:tcW w:w="698" w:type="dxa"/>
            <w:noWrap/>
            <w:hideMark/>
          </w:tcPr>
          <w:p w14:paraId="789CAF62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2E0134CB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7F5322B0" w14:textId="77777777" w:rsidR="007F4764" w:rsidRPr="00314A13" w:rsidRDefault="007F4764" w:rsidP="009D3C9F">
            <w:r w:rsidRPr="00314A13">
              <w:t>22</w:t>
            </w:r>
          </w:p>
        </w:tc>
      </w:tr>
      <w:tr w:rsidR="007F4764" w:rsidRPr="00314A13" w14:paraId="5CD9E31C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076FE3DC" w14:textId="77777777" w:rsidR="007F4764" w:rsidRPr="00314A13" w:rsidRDefault="007F4764" w:rsidP="009D3C9F">
            <w:r w:rsidRPr="00314A13">
              <w:t>51185/2024</w:t>
            </w:r>
          </w:p>
        </w:tc>
        <w:tc>
          <w:tcPr>
            <w:tcW w:w="699" w:type="dxa"/>
            <w:noWrap/>
            <w:hideMark/>
          </w:tcPr>
          <w:p w14:paraId="6A85289D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117409FF" w14:textId="77777777" w:rsidR="007F4764" w:rsidRPr="00314A13" w:rsidRDefault="007F4764" w:rsidP="009D3C9F">
            <w:r w:rsidRPr="00314A13">
              <w:t>58</w:t>
            </w:r>
          </w:p>
        </w:tc>
        <w:tc>
          <w:tcPr>
            <w:tcW w:w="699" w:type="dxa"/>
            <w:noWrap/>
            <w:hideMark/>
          </w:tcPr>
          <w:p w14:paraId="2BB031E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176986D" w14:textId="77777777" w:rsidR="007F4764" w:rsidRPr="00314A13" w:rsidRDefault="007F4764" w:rsidP="009D3C9F">
            <w:r w:rsidRPr="00314A13">
              <w:t>20</w:t>
            </w:r>
          </w:p>
        </w:tc>
        <w:tc>
          <w:tcPr>
            <w:tcW w:w="698" w:type="dxa"/>
            <w:noWrap/>
            <w:hideMark/>
          </w:tcPr>
          <w:p w14:paraId="5DC24199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05B66AC" w14:textId="77777777" w:rsidR="007F4764" w:rsidRPr="00314A13" w:rsidRDefault="007F4764" w:rsidP="009D3C9F">
            <w:r w:rsidRPr="00314A13">
              <w:t>43</w:t>
            </w:r>
          </w:p>
        </w:tc>
        <w:tc>
          <w:tcPr>
            <w:tcW w:w="698" w:type="dxa"/>
            <w:noWrap/>
            <w:hideMark/>
          </w:tcPr>
          <w:p w14:paraId="4D7E9107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0B8E8A65" w14:textId="77777777" w:rsidR="007F4764" w:rsidRPr="00314A13" w:rsidRDefault="007F4764" w:rsidP="009D3C9F">
            <w:r w:rsidRPr="00314A13">
              <w:t>44</w:t>
            </w:r>
          </w:p>
        </w:tc>
        <w:tc>
          <w:tcPr>
            <w:tcW w:w="685" w:type="dxa"/>
            <w:noWrap/>
            <w:hideMark/>
          </w:tcPr>
          <w:p w14:paraId="7660062D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5B55C0AA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DEA7F44" w14:textId="77777777" w:rsidR="007F4764" w:rsidRPr="00314A13" w:rsidRDefault="007F4764" w:rsidP="009D3C9F">
            <w:r w:rsidRPr="00314A13">
              <w:t>51224/2024</w:t>
            </w:r>
          </w:p>
        </w:tc>
        <w:tc>
          <w:tcPr>
            <w:tcW w:w="699" w:type="dxa"/>
            <w:noWrap/>
            <w:hideMark/>
          </w:tcPr>
          <w:p w14:paraId="1821223B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A2AF2B2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6CAD7885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5F568B2" w14:textId="77777777" w:rsidR="007F4764" w:rsidRPr="00314A13" w:rsidRDefault="007F4764" w:rsidP="009D3C9F">
            <w:r w:rsidRPr="00314A13">
              <w:t>93</w:t>
            </w:r>
          </w:p>
        </w:tc>
        <w:tc>
          <w:tcPr>
            <w:tcW w:w="698" w:type="dxa"/>
            <w:noWrap/>
            <w:hideMark/>
          </w:tcPr>
          <w:p w14:paraId="42BE6189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CB09BB0" w14:textId="77777777" w:rsidR="007F4764" w:rsidRPr="00314A13" w:rsidRDefault="007F4764" w:rsidP="009D3C9F">
            <w:r w:rsidRPr="00314A13">
              <w:t>50</w:t>
            </w:r>
          </w:p>
        </w:tc>
        <w:tc>
          <w:tcPr>
            <w:tcW w:w="698" w:type="dxa"/>
            <w:noWrap/>
            <w:hideMark/>
          </w:tcPr>
          <w:p w14:paraId="3E517D63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57441F9F" w14:textId="77777777" w:rsidR="007F4764" w:rsidRPr="00314A13" w:rsidRDefault="007F4764" w:rsidP="009D3C9F">
            <w:r w:rsidRPr="00314A13">
              <w:t>39</w:t>
            </w:r>
          </w:p>
        </w:tc>
        <w:tc>
          <w:tcPr>
            <w:tcW w:w="685" w:type="dxa"/>
            <w:noWrap/>
            <w:hideMark/>
          </w:tcPr>
          <w:p w14:paraId="6B7DFCBD" w14:textId="77777777" w:rsidR="007F4764" w:rsidRPr="00314A13" w:rsidRDefault="007F4764" w:rsidP="009D3C9F">
            <w:r w:rsidRPr="00314A13">
              <w:t>11</w:t>
            </w:r>
          </w:p>
        </w:tc>
      </w:tr>
      <w:tr w:rsidR="007F4764" w:rsidRPr="00314A13" w14:paraId="59072AC3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03CD2A14" w14:textId="77777777" w:rsidR="007F4764" w:rsidRPr="00314A13" w:rsidRDefault="007F4764" w:rsidP="009D3C9F">
            <w:r w:rsidRPr="00314A13">
              <w:t>51212/2024</w:t>
            </w:r>
          </w:p>
        </w:tc>
        <w:tc>
          <w:tcPr>
            <w:tcW w:w="699" w:type="dxa"/>
            <w:noWrap/>
            <w:hideMark/>
          </w:tcPr>
          <w:p w14:paraId="70D3FF74" w14:textId="77777777" w:rsidR="007F4764" w:rsidRPr="00314A13" w:rsidRDefault="007F4764" w:rsidP="009D3C9F">
            <w:r w:rsidRPr="00314A13">
              <w:t>89</w:t>
            </w:r>
          </w:p>
        </w:tc>
        <w:tc>
          <w:tcPr>
            <w:tcW w:w="699" w:type="dxa"/>
            <w:noWrap/>
            <w:hideMark/>
          </w:tcPr>
          <w:p w14:paraId="0FFBFC34" w14:textId="77777777" w:rsidR="007F4764" w:rsidRPr="00314A13" w:rsidRDefault="007F4764" w:rsidP="009D3C9F">
            <w:r w:rsidRPr="00314A13">
              <w:t>81</w:t>
            </w:r>
          </w:p>
        </w:tc>
        <w:tc>
          <w:tcPr>
            <w:tcW w:w="699" w:type="dxa"/>
            <w:noWrap/>
            <w:hideMark/>
          </w:tcPr>
          <w:p w14:paraId="5107227E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9C3202E" w14:textId="77777777" w:rsidR="007F4764" w:rsidRPr="00314A13" w:rsidRDefault="007F4764" w:rsidP="009D3C9F">
            <w:r w:rsidRPr="00314A13">
              <w:t>93</w:t>
            </w:r>
          </w:p>
        </w:tc>
        <w:tc>
          <w:tcPr>
            <w:tcW w:w="698" w:type="dxa"/>
            <w:noWrap/>
            <w:hideMark/>
          </w:tcPr>
          <w:p w14:paraId="6DB64778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4E0C0BB" w14:textId="77777777" w:rsidR="007F4764" w:rsidRPr="00314A13" w:rsidRDefault="007F4764" w:rsidP="009D3C9F">
            <w:r w:rsidRPr="00314A13">
              <w:t>92</w:t>
            </w:r>
          </w:p>
        </w:tc>
        <w:tc>
          <w:tcPr>
            <w:tcW w:w="698" w:type="dxa"/>
            <w:noWrap/>
            <w:hideMark/>
          </w:tcPr>
          <w:p w14:paraId="3D4E7C68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07077DA6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456BF0F1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0BE452CB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0300532F" w14:textId="77777777" w:rsidR="007F4764" w:rsidRPr="00314A13" w:rsidRDefault="007F4764" w:rsidP="009D3C9F">
            <w:r w:rsidRPr="00314A13">
              <w:t>51202/2024</w:t>
            </w:r>
          </w:p>
        </w:tc>
        <w:tc>
          <w:tcPr>
            <w:tcW w:w="699" w:type="dxa"/>
            <w:noWrap/>
            <w:hideMark/>
          </w:tcPr>
          <w:p w14:paraId="3E83EB78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65ED39AE" w14:textId="77777777" w:rsidR="007F4764" w:rsidRPr="00314A13" w:rsidRDefault="007F4764" w:rsidP="009D3C9F">
            <w:r w:rsidRPr="00314A13">
              <w:t>69</w:t>
            </w:r>
          </w:p>
        </w:tc>
        <w:tc>
          <w:tcPr>
            <w:tcW w:w="699" w:type="dxa"/>
            <w:noWrap/>
            <w:hideMark/>
          </w:tcPr>
          <w:p w14:paraId="58CAA5F2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14D17AB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8" w:type="dxa"/>
            <w:noWrap/>
            <w:hideMark/>
          </w:tcPr>
          <w:p w14:paraId="3591E465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8F3D879" w14:textId="77777777" w:rsidR="007F4764" w:rsidRPr="00314A13" w:rsidRDefault="007F4764" w:rsidP="009D3C9F">
            <w:r w:rsidRPr="00314A13">
              <w:t>78</w:t>
            </w:r>
          </w:p>
        </w:tc>
        <w:tc>
          <w:tcPr>
            <w:tcW w:w="698" w:type="dxa"/>
            <w:noWrap/>
            <w:hideMark/>
          </w:tcPr>
          <w:p w14:paraId="7DC4755E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74D78810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0B8BC3D4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09709BC4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148E0C1" w14:textId="77777777" w:rsidR="007F4764" w:rsidRPr="00314A13" w:rsidRDefault="007F4764" w:rsidP="009D3C9F">
            <w:r w:rsidRPr="00314A13">
              <w:t>50526/2022</w:t>
            </w:r>
          </w:p>
        </w:tc>
        <w:tc>
          <w:tcPr>
            <w:tcW w:w="699" w:type="dxa"/>
            <w:noWrap/>
            <w:hideMark/>
          </w:tcPr>
          <w:p w14:paraId="73E32FFD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6DB501FB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5419EAC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151949E" w14:textId="77777777" w:rsidR="007F4764" w:rsidRPr="00314A13" w:rsidRDefault="007F4764" w:rsidP="009D3C9F">
            <w:r w:rsidRPr="00314A13">
              <w:t>93</w:t>
            </w:r>
          </w:p>
        </w:tc>
        <w:tc>
          <w:tcPr>
            <w:tcW w:w="698" w:type="dxa"/>
            <w:noWrap/>
            <w:hideMark/>
          </w:tcPr>
          <w:p w14:paraId="31BF1238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A2AB741" w14:textId="77777777" w:rsidR="007F4764" w:rsidRPr="00314A13" w:rsidRDefault="007F4764" w:rsidP="009D3C9F">
            <w:r w:rsidRPr="00314A13">
              <w:t>50</w:t>
            </w:r>
          </w:p>
        </w:tc>
        <w:tc>
          <w:tcPr>
            <w:tcW w:w="698" w:type="dxa"/>
            <w:noWrap/>
            <w:hideMark/>
          </w:tcPr>
          <w:p w14:paraId="23C4ED7A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54D72DA2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5DFE8CE8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23FD03B1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0146EDE" w14:textId="77777777" w:rsidR="007F4764" w:rsidRPr="00314A13" w:rsidRDefault="007F4764" w:rsidP="009D3C9F">
            <w:r w:rsidRPr="00314A13">
              <w:t>51221/2024</w:t>
            </w:r>
          </w:p>
        </w:tc>
        <w:tc>
          <w:tcPr>
            <w:tcW w:w="699" w:type="dxa"/>
            <w:noWrap/>
            <w:hideMark/>
          </w:tcPr>
          <w:p w14:paraId="6AEE0B1E" w14:textId="77777777" w:rsidR="007F4764" w:rsidRPr="00314A13" w:rsidRDefault="007F4764" w:rsidP="009D3C9F">
            <w:r w:rsidRPr="00314A13">
              <w:t>69</w:t>
            </w:r>
          </w:p>
        </w:tc>
        <w:tc>
          <w:tcPr>
            <w:tcW w:w="699" w:type="dxa"/>
            <w:noWrap/>
            <w:hideMark/>
          </w:tcPr>
          <w:p w14:paraId="492D813F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71C437C2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F9C0092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8" w:type="dxa"/>
            <w:noWrap/>
            <w:hideMark/>
          </w:tcPr>
          <w:p w14:paraId="6ECE948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6245DA1" w14:textId="77777777" w:rsidR="007F4764" w:rsidRPr="00314A13" w:rsidRDefault="007F4764" w:rsidP="009D3C9F">
            <w:r w:rsidRPr="00314A13">
              <w:t>68</w:t>
            </w:r>
          </w:p>
        </w:tc>
        <w:tc>
          <w:tcPr>
            <w:tcW w:w="698" w:type="dxa"/>
            <w:noWrap/>
            <w:hideMark/>
          </w:tcPr>
          <w:p w14:paraId="3C289CAA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7D0F01EB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43C97E3F" w14:textId="77777777" w:rsidR="007F4764" w:rsidRPr="00314A13" w:rsidRDefault="007F4764" w:rsidP="009D3C9F">
            <w:r w:rsidRPr="00314A13">
              <w:t>50</w:t>
            </w:r>
          </w:p>
        </w:tc>
      </w:tr>
      <w:tr w:rsidR="007F4764" w:rsidRPr="00314A13" w14:paraId="1B9DE34F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3C8357BF" w14:textId="77777777" w:rsidR="007F4764" w:rsidRPr="00314A13" w:rsidRDefault="007F4764" w:rsidP="009D3C9F">
            <w:r w:rsidRPr="00314A13">
              <w:t>51222/2024</w:t>
            </w:r>
          </w:p>
        </w:tc>
        <w:tc>
          <w:tcPr>
            <w:tcW w:w="699" w:type="dxa"/>
            <w:noWrap/>
            <w:hideMark/>
          </w:tcPr>
          <w:p w14:paraId="15CA07F1" w14:textId="77777777" w:rsidR="007F4764" w:rsidRPr="00314A13" w:rsidRDefault="007F4764" w:rsidP="009D3C9F">
            <w:r w:rsidRPr="00314A13">
              <w:t>72</w:t>
            </w:r>
          </w:p>
        </w:tc>
        <w:tc>
          <w:tcPr>
            <w:tcW w:w="699" w:type="dxa"/>
            <w:noWrap/>
            <w:hideMark/>
          </w:tcPr>
          <w:p w14:paraId="029F5BF5" w14:textId="77777777" w:rsidR="007F4764" w:rsidRPr="00314A13" w:rsidRDefault="007F4764" w:rsidP="009D3C9F">
            <w:r w:rsidRPr="00314A13">
              <w:t>64</w:t>
            </w:r>
          </w:p>
        </w:tc>
        <w:tc>
          <w:tcPr>
            <w:tcW w:w="699" w:type="dxa"/>
            <w:noWrap/>
            <w:hideMark/>
          </w:tcPr>
          <w:p w14:paraId="36976A58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69D78F7B" w14:textId="77777777" w:rsidR="007F4764" w:rsidRPr="00314A13" w:rsidRDefault="007F4764" w:rsidP="009D3C9F">
            <w:r w:rsidRPr="00314A13">
              <w:t>95</w:t>
            </w:r>
          </w:p>
        </w:tc>
        <w:tc>
          <w:tcPr>
            <w:tcW w:w="698" w:type="dxa"/>
            <w:noWrap/>
            <w:hideMark/>
          </w:tcPr>
          <w:p w14:paraId="0DA8468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BA6E258" w14:textId="77777777" w:rsidR="007F4764" w:rsidRPr="00314A13" w:rsidRDefault="007F4764" w:rsidP="009D3C9F">
            <w:r w:rsidRPr="00314A13">
              <w:t>85</w:t>
            </w:r>
          </w:p>
        </w:tc>
        <w:tc>
          <w:tcPr>
            <w:tcW w:w="698" w:type="dxa"/>
            <w:noWrap/>
            <w:hideMark/>
          </w:tcPr>
          <w:p w14:paraId="1C460504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453B2306" w14:textId="77777777" w:rsidR="007F4764" w:rsidRPr="00314A13" w:rsidRDefault="007F4764" w:rsidP="009D3C9F">
            <w:r w:rsidRPr="00314A13">
              <w:t>72</w:t>
            </w:r>
          </w:p>
        </w:tc>
        <w:tc>
          <w:tcPr>
            <w:tcW w:w="685" w:type="dxa"/>
            <w:noWrap/>
            <w:hideMark/>
          </w:tcPr>
          <w:p w14:paraId="08BB7C58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7C2ACF6D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13260F0A" w14:textId="77777777" w:rsidR="007F4764" w:rsidRPr="00314A13" w:rsidRDefault="007F4764" w:rsidP="009D3C9F">
            <w:r w:rsidRPr="00314A13">
              <w:t>51217/2024</w:t>
            </w:r>
          </w:p>
        </w:tc>
        <w:tc>
          <w:tcPr>
            <w:tcW w:w="699" w:type="dxa"/>
            <w:noWrap/>
            <w:hideMark/>
          </w:tcPr>
          <w:p w14:paraId="361BB518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5FFF37FA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5D135EF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B3002B3" w14:textId="77777777" w:rsidR="007F4764" w:rsidRPr="00314A13" w:rsidRDefault="007F4764" w:rsidP="009D3C9F">
            <w:r w:rsidRPr="00314A13">
              <w:t>73</w:t>
            </w:r>
          </w:p>
        </w:tc>
        <w:tc>
          <w:tcPr>
            <w:tcW w:w="698" w:type="dxa"/>
            <w:noWrap/>
            <w:hideMark/>
          </w:tcPr>
          <w:p w14:paraId="0BE4715C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5DD9237" w14:textId="77777777" w:rsidR="007F4764" w:rsidRPr="00314A13" w:rsidRDefault="007F4764" w:rsidP="009D3C9F">
            <w:r w:rsidRPr="00314A13">
              <w:t>44</w:t>
            </w:r>
          </w:p>
        </w:tc>
        <w:tc>
          <w:tcPr>
            <w:tcW w:w="698" w:type="dxa"/>
            <w:noWrap/>
            <w:hideMark/>
          </w:tcPr>
          <w:p w14:paraId="303F1FDF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00B68A54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75E56399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D478F8E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11649517" w14:textId="77777777" w:rsidR="007F4764" w:rsidRPr="00314A13" w:rsidRDefault="007F4764" w:rsidP="009D3C9F">
            <w:r w:rsidRPr="00314A13">
              <w:t>51201/2024</w:t>
            </w:r>
          </w:p>
        </w:tc>
        <w:tc>
          <w:tcPr>
            <w:tcW w:w="699" w:type="dxa"/>
            <w:noWrap/>
            <w:hideMark/>
          </w:tcPr>
          <w:p w14:paraId="5AB85D02" w14:textId="77777777" w:rsidR="007F4764" w:rsidRPr="00314A13" w:rsidRDefault="007F4764" w:rsidP="009D3C9F">
            <w:r w:rsidRPr="00314A13">
              <w:t>86</w:t>
            </w:r>
          </w:p>
        </w:tc>
        <w:tc>
          <w:tcPr>
            <w:tcW w:w="699" w:type="dxa"/>
            <w:noWrap/>
            <w:hideMark/>
          </w:tcPr>
          <w:p w14:paraId="6DD504C5" w14:textId="77777777" w:rsidR="007F4764" w:rsidRPr="00314A13" w:rsidRDefault="007F4764" w:rsidP="009D3C9F">
            <w:r w:rsidRPr="00314A13">
              <w:t>68</w:t>
            </w:r>
          </w:p>
        </w:tc>
        <w:tc>
          <w:tcPr>
            <w:tcW w:w="699" w:type="dxa"/>
            <w:noWrap/>
            <w:hideMark/>
          </w:tcPr>
          <w:p w14:paraId="2024DAC0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0E8C1DB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8" w:type="dxa"/>
            <w:noWrap/>
            <w:hideMark/>
          </w:tcPr>
          <w:p w14:paraId="3C61BAB0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C43BA66" w14:textId="77777777" w:rsidR="007F4764" w:rsidRPr="00314A13" w:rsidRDefault="007F4764" w:rsidP="009D3C9F">
            <w:r w:rsidRPr="00314A13">
              <w:t>85</w:t>
            </w:r>
          </w:p>
        </w:tc>
        <w:tc>
          <w:tcPr>
            <w:tcW w:w="698" w:type="dxa"/>
            <w:noWrap/>
            <w:hideMark/>
          </w:tcPr>
          <w:p w14:paraId="1D5280F9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012A807D" w14:textId="77777777" w:rsidR="007F4764" w:rsidRPr="00314A13" w:rsidRDefault="007F4764" w:rsidP="009D3C9F">
            <w:r w:rsidRPr="00314A13">
              <w:t>86</w:t>
            </w:r>
          </w:p>
        </w:tc>
        <w:tc>
          <w:tcPr>
            <w:tcW w:w="685" w:type="dxa"/>
            <w:noWrap/>
            <w:hideMark/>
          </w:tcPr>
          <w:p w14:paraId="568FFF72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49A88EB7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6D5B2967" w14:textId="77777777" w:rsidR="007F4764" w:rsidRPr="00314A13" w:rsidRDefault="007F4764" w:rsidP="009D3C9F">
            <w:r w:rsidRPr="00314A13">
              <w:t>51197/2024</w:t>
            </w:r>
          </w:p>
        </w:tc>
        <w:tc>
          <w:tcPr>
            <w:tcW w:w="699" w:type="dxa"/>
            <w:noWrap/>
            <w:hideMark/>
          </w:tcPr>
          <w:p w14:paraId="5D504722" w14:textId="77777777" w:rsidR="007F4764" w:rsidRPr="00314A13" w:rsidRDefault="007F4764" w:rsidP="009D3C9F">
            <w:r w:rsidRPr="00314A13">
              <w:t>61</w:t>
            </w:r>
          </w:p>
        </w:tc>
        <w:tc>
          <w:tcPr>
            <w:tcW w:w="699" w:type="dxa"/>
            <w:noWrap/>
            <w:hideMark/>
          </w:tcPr>
          <w:p w14:paraId="6BC5C0C9" w14:textId="77777777" w:rsidR="007F4764" w:rsidRPr="00314A13" w:rsidRDefault="007F4764" w:rsidP="009D3C9F">
            <w:r w:rsidRPr="00314A13">
              <w:t>69</w:t>
            </w:r>
          </w:p>
        </w:tc>
        <w:tc>
          <w:tcPr>
            <w:tcW w:w="699" w:type="dxa"/>
            <w:noWrap/>
            <w:hideMark/>
          </w:tcPr>
          <w:p w14:paraId="1C81CC44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A862040" w14:textId="77777777" w:rsidR="007F4764" w:rsidRPr="00314A13" w:rsidRDefault="007F4764" w:rsidP="009D3C9F">
            <w:r w:rsidRPr="00314A13">
              <w:t>93</w:t>
            </w:r>
          </w:p>
        </w:tc>
        <w:tc>
          <w:tcPr>
            <w:tcW w:w="698" w:type="dxa"/>
            <w:noWrap/>
            <w:hideMark/>
          </w:tcPr>
          <w:p w14:paraId="468FFF08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D37B033" w14:textId="77777777" w:rsidR="007F4764" w:rsidRPr="00314A13" w:rsidRDefault="007F4764" w:rsidP="009D3C9F">
            <w:r w:rsidRPr="00314A13">
              <w:t>82</w:t>
            </w:r>
          </w:p>
        </w:tc>
        <w:tc>
          <w:tcPr>
            <w:tcW w:w="698" w:type="dxa"/>
            <w:noWrap/>
            <w:hideMark/>
          </w:tcPr>
          <w:p w14:paraId="7C6F4347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5375082F" w14:textId="77777777" w:rsidR="007F4764" w:rsidRPr="00314A13" w:rsidRDefault="007F4764" w:rsidP="009D3C9F">
            <w:r w:rsidRPr="00314A13">
              <w:t>61</w:t>
            </w:r>
          </w:p>
        </w:tc>
        <w:tc>
          <w:tcPr>
            <w:tcW w:w="685" w:type="dxa"/>
            <w:noWrap/>
            <w:hideMark/>
          </w:tcPr>
          <w:p w14:paraId="4BC7C39F" w14:textId="77777777" w:rsidR="007F4764" w:rsidRPr="00314A13" w:rsidRDefault="007F4764" w:rsidP="009D3C9F">
            <w:r w:rsidRPr="00314A13">
              <w:t>69</w:t>
            </w:r>
          </w:p>
        </w:tc>
      </w:tr>
      <w:tr w:rsidR="007F4764" w:rsidRPr="00314A13" w14:paraId="02DC413A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6277E828" w14:textId="77777777" w:rsidR="007F4764" w:rsidRPr="00314A13" w:rsidRDefault="007F4764" w:rsidP="009D3C9F">
            <w:r w:rsidRPr="00314A13">
              <w:t>51215/2024</w:t>
            </w:r>
          </w:p>
        </w:tc>
        <w:tc>
          <w:tcPr>
            <w:tcW w:w="699" w:type="dxa"/>
            <w:noWrap/>
            <w:hideMark/>
          </w:tcPr>
          <w:p w14:paraId="2D123307" w14:textId="77777777" w:rsidR="007F4764" w:rsidRPr="00314A13" w:rsidRDefault="007F4764" w:rsidP="009D3C9F">
            <w:r w:rsidRPr="00314A13">
              <w:t>69</w:t>
            </w:r>
          </w:p>
        </w:tc>
        <w:tc>
          <w:tcPr>
            <w:tcW w:w="699" w:type="dxa"/>
            <w:noWrap/>
            <w:hideMark/>
          </w:tcPr>
          <w:p w14:paraId="2E3C6DFC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5F54193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85917F2" w14:textId="77777777" w:rsidR="007F4764" w:rsidRPr="00314A13" w:rsidRDefault="007F4764" w:rsidP="009D3C9F">
            <w:r w:rsidRPr="00314A13">
              <w:t>87</w:t>
            </w:r>
          </w:p>
        </w:tc>
        <w:tc>
          <w:tcPr>
            <w:tcW w:w="698" w:type="dxa"/>
            <w:noWrap/>
            <w:hideMark/>
          </w:tcPr>
          <w:p w14:paraId="4CF8702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1F2C4A8" w14:textId="77777777" w:rsidR="007F4764" w:rsidRPr="00314A13" w:rsidRDefault="007F4764" w:rsidP="009D3C9F">
            <w:r w:rsidRPr="00314A13">
              <w:t>65</w:t>
            </w:r>
          </w:p>
        </w:tc>
        <w:tc>
          <w:tcPr>
            <w:tcW w:w="698" w:type="dxa"/>
            <w:noWrap/>
            <w:hideMark/>
          </w:tcPr>
          <w:p w14:paraId="096F47FD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0D295834" w14:textId="77777777" w:rsidR="007F4764" w:rsidRPr="00314A13" w:rsidRDefault="007F4764" w:rsidP="009D3C9F">
            <w:r w:rsidRPr="00314A13">
              <w:t>69</w:t>
            </w:r>
          </w:p>
        </w:tc>
        <w:tc>
          <w:tcPr>
            <w:tcW w:w="685" w:type="dxa"/>
            <w:noWrap/>
            <w:hideMark/>
          </w:tcPr>
          <w:p w14:paraId="06298B93" w14:textId="77777777" w:rsidR="007F4764" w:rsidRPr="00314A13" w:rsidRDefault="007F4764" w:rsidP="009D3C9F">
            <w:r w:rsidRPr="00314A13">
              <w:t>25</w:t>
            </w:r>
          </w:p>
        </w:tc>
      </w:tr>
      <w:tr w:rsidR="007F4764" w:rsidRPr="00314A13" w14:paraId="6CCC75F9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6BEF1BC" w14:textId="77777777" w:rsidR="007F4764" w:rsidRPr="00314A13" w:rsidRDefault="007F4764" w:rsidP="009D3C9F">
            <w:r w:rsidRPr="00314A13">
              <w:t>50259/2021</w:t>
            </w:r>
          </w:p>
        </w:tc>
        <w:tc>
          <w:tcPr>
            <w:tcW w:w="699" w:type="dxa"/>
            <w:noWrap/>
            <w:hideMark/>
          </w:tcPr>
          <w:p w14:paraId="764CA4D1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99" w:type="dxa"/>
            <w:noWrap/>
            <w:hideMark/>
          </w:tcPr>
          <w:p w14:paraId="755BEFDE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630E00EC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B463F84" w14:textId="77777777" w:rsidR="007F4764" w:rsidRPr="00314A13" w:rsidRDefault="007F4764" w:rsidP="009D3C9F">
            <w:r w:rsidRPr="00314A13">
              <w:t>73</w:t>
            </w:r>
          </w:p>
        </w:tc>
        <w:tc>
          <w:tcPr>
            <w:tcW w:w="698" w:type="dxa"/>
            <w:noWrap/>
            <w:hideMark/>
          </w:tcPr>
          <w:p w14:paraId="40FF865E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5D28EB4" w14:textId="77777777" w:rsidR="007F4764" w:rsidRPr="00314A13" w:rsidRDefault="007F4764" w:rsidP="009D3C9F">
            <w:r w:rsidRPr="00314A13">
              <w:t>58</w:t>
            </w:r>
          </w:p>
        </w:tc>
        <w:tc>
          <w:tcPr>
            <w:tcW w:w="698" w:type="dxa"/>
            <w:noWrap/>
            <w:hideMark/>
          </w:tcPr>
          <w:p w14:paraId="19B95EF8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777CFFD2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116F102E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1759A653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7AD6B34F" w14:textId="77777777" w:rsidR="007F4764" w:rsidRPr="00314A13" w:rsidRDefault="007F4764" w:rsidP="009D3C9F">
            <w:r w:rsidRPr="00314A13">
              <w:t>51216/2024</w:t>
            </w:r>
          </w:p>
        </w:tc>
        <w:tc>
          <w:tcPr>
            <w:tcW w:w="699" w:type="dxa"/>
            <w:noWrap/>
            <w:hideMark/>
          </w:tcPr>
          <w:p w14:paraId="19A9E699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260029AA" w14:textId="77777777" w:rsidR="007F4764" w:rsidRPr="00314A13" w:rsidRDefault="007F4764" w:rsidP="009D3C9F">
            <w:r w:rsidRPr="00314A13">
              <w:t>81</w:t>
            </w:r>
          </w:p>
        </w:tc>
        <w:tc>
          <w:tcPr>
            <w:tcW w:w="699" w:type="dxa"/>
            <w:noWrap/>
            <w:hideMark/>
          </w:tcPr>
          <w:p w14:paraId="6F4B2D6E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21ACA86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8" w:type="dxa"/>
            <w:noWrap/>
            <w:hideMark/>
          </w:tcPr>
          <w:p w14:paraId="48D8505E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D901040" w14:textId="77777777" w:rsidR="007F4764" w:rsidRPr="00314A13" w:rsidRDefault="007F4764" w:rsidP="009D3C9F">
            <w:r w:rsidRPr="00314A13">
              <w:t>71</w:t>
            </w:r>
          </w:p>
        </w:tc>
        <w:tc>
          <w:tcPr>
            <w:tcW w:w="698" w:type="dxa"/>
            <w:noWrap/>
            <w:hideMark/>
          </w:tcPr>
          <w:p w14:paraId="0ACC2286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545515CB" w14:textId="77777777" w:rsidR="007F4764" w:rsidRPr="00314A13" w:rsidRDefault="007F4764" w:rsidP="009D3C9F">
            <w:r w:rsidRPr="00314A13">
              <w:t>25</w:t>
            </w:r>
          </w:p>
        </w:tc>
        <w:tc>
          <w:tcPr>
            <w:tcW w:w="685" w:type="dxa"/>
            <w:noWrap/>
            <w:hideMark/>
          </w:tcPr>
          <w:p w14:paraId="5F31DF8A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2B170525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654E74EC" w14:textId="77777777" w:rsidR="007F4764" w:rsidRPr="00314A13" w:rsidRDefault="007F4764" w:rsidP="009D3C9F">
            <w:r w:rsidRPr="00314A13">
              <w:t>51214/2024</w:t>
            </w:r>
          </w:p>
        </w:tc>
        <w:tc>
          <w:tcPr>
            <w:tcW w:w="699" w:type="dxa"/>
            <w:noWrap/>
            <w:hideMark/>
          </w:tcPr>
          <w:p w14:paraId="0DE87979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99" w:type="dxa"/>
            <w:noWrap/>
            <w:hideMark/>
          </w:tcPr>
          <w:p w14:paraId="2A88D47A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5E4C04A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55BDE61" w14:textId="77777777" w:rsidR="007F4764" w:rsidRPr="00314A13" w:rsidRDefault="007F4764" w:rsidP="009D3C9F">
            <w:r w:rsidRPr="00314A13">
              <w:t>80</w:t>
            </w:r>
          </w:p>
        </w:tc>
        <w:tc>
          <w:tcPr>
            <w:tcW w:w="698" w:type="dxa"/>
            <w:noWrap/>
            <w:hideMark/>
          </w:tcPr>
          <w:p w14:paraId="506EE2F0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904F7C4" w14:textId="77777777" w:rsidR="007F4764" w:rsidRPr="00314A13" w:rsidRDefault="007F4764" w:rsidP="009D3C9F">
            <w:r w:rsidRPr="00314A13">
              <w:t>46</w:t>
            </w:r>
          </w:p>
        </w:tc>
        <w:tc>
          <w:tcPr>
            <w:tcW w:w="698" w:type="dxa"/>
            <w:noWrap/>
            <w:hideMark/>
          </w:tcPr>
          <w:p w14:paraId="5EA1E73A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043091C9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56558D35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5ED65069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D2D1C95" w14:textId="77777777" w:rsidR="007F4764" w:rsidRPr="00314A13" w:rsidRDefault="007F4764" w:rsidP="009D3C9F">
            <w:r w:rsidRPr="00314A13">
              <w:t>51180/2024</w:t>
            </w:r>
          </w:p>
        </w:tc>
        <w:tc>
          <w:tcPr>
            <w:tcW w:w="699" w:type="dxa"/>
            <w:noWrap/>
            <w:hideMark/>
          </w:tcPr>
          <w:p w14:paraId="36AE4630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56C772E8" w14:textId="77777777" w:rsidR="007F4764" w:rsidRPr="00314A13" w:rsidRDefault="007F4764" w:rsidP="009D3C9F">
            <w:r w:rsidRPr="00314A13">
              <w:t>92</w:t>
            </w:r>
          </w:p>
        </w:tc>
        <w:tc>
          <w:tcPr>
            <w:tcW w:w="699" w:type="dxa"/>
            <w:noWrap/>
            <w:hideMark/>
          </w:tcPr>
          <w:p w14:paraId="3C901575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E9407E9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8" w:type="dxa"/>
            <w:noWrap/>
            <w:hideMark/>
          </w:tcPr>
          <w:p w14:paraId="100070C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BF2605F" w14:textId="77777777" w:rsidR="007F4764" w:rsidRPr="00314A13" w:rsidRDefault="007F4764" w:rsidP="009D3C9F">
            <w:r w:rsidRPr="00314A13">
              <w:t>70</w:t>
            </w:r>
          </w:p>
        </w:tc>
        <w:tc>
          <w:tcPr>
            <w:tcW w:w="698" w:type="dxa"/>
            <w:noWrap/>
            <w:hideMark/>
          </w:tcPr>
          <w:p w14:paraId="1C680890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5E1D2D17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2057AEB6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41C51D48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ED7B33F" w14:textId="77777777" w:rsidR="007F4764" w:rsidRPr="00314A13" w:rsidRDefault="007F4764" w:rsidP="009D3C9F">
            <w:r w:rsidRPr="00314A13">
              <w:t>51211/2024</w:t>
            </w:r>
          </w:p>
        </w:tc>
        <w:tc>
          <w:tcPr>
            <w:tcW w:w="699" w:type="dxa"/>
            <w:noWrap/>
            <w:hideMark/>
          </w:tcPr>
          <w:p w14:paraId="14044F55" w14:textId="77777777" w:rsidR="007F4764" w:rsidRPr="00314A13" w:rsidRDefault="007F4764" w:rsidP="009D3C9F">
            <w:r w:rsidRPr="00314A13">
              <w:t>72</w:t>
            </w:r>
          </w:p>
        </w:tc>
        <w:tc>
          <w:tcPr>
            <w:tcW w:w="699" w:type="dxa"/>
            <w:noWrap/>
            <w:hideMark/>
          </w:tcPr>
          <w:p w14:paraId="04642262" w14:textId="77777777" w:rsidR="007F4764" w:rsidRPr="00314A13" w:rsidRDefault="007F4764" w:rsidP="009D3C9F">
            <w:r w:rsidRPr="00314A13">
              <w:t>72</w:t>
            </w:r>
          </w:p>
        </w:tc>
        <w:tc>
          <w:tcPr>
            <w:tcW w:w="699" w:type="dxa"/>
            <w:noWrap/>
            <w:hideMark/>
          </w:tcPr>
          <w:p w14:paraId="1087CD6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4E01DBF" w14:textId="77777777" w:rsidR="007F4764" w:rsidRPr="00314A13" w:rsidRDefault="007F4764" w:rsidP="009D3C9F">
            <w:r w:rsidRPr="00314A13">
              <w:t>87</w:t>
            </w:r>
          </w:p>
        </w:tc>
        <w:tc>
          <w:tcPr>
            <w:tcW w:w="698" w:type="dxa"/>
            <w:noWrap/>
            <w:hideMark/>
          </w:tcPr>
          <w:p w14:paraId="64E1F1B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B03D932" w14:textId="77777777" w:rsidR="007F4764" w:rsidRPr="00314A13" w:rsidRDefault="007F4764" w:rsidP="009D3C9F">
            <w:r w:rsidRPr="00314A13">
              <w:t>84</w:t>
            </w:r>
          </w:p>
        </w:tc>
        <w:tc>
          <w:tcPr>
            <w:tcW w:w="698" w:type="dxa"/>
            <w:noWrap/>
            <w:hideMark/>
          </w:tcPr>
          <w:p w14:paraId="6DB01E77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188DAA21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0DC460E0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7212307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2013DEE" w14:textId="77777777" w:rsidR="007F4764" w:rsidRPr="00314A13" w:rsidRDefault="007F4764" w:rsidP="009D3C9F">
            <w:r w:rsidRPr="00314A13">
              <w:t>51182/2024</w:t>
            </w:r>
          </w:p>
        </w:tc>
        <w:tc>
          <w:tcPr>
            <w:tcW w:w="699" w:type="dxa"/>
            <w:noWrap/>
            <w:hideMark/>
          </w:tcPr>
          <w:p w14:paraId="44B1A715" w14:textId="77777777" w:rsidR="007F4764" w:rsidRPr="00314A13" w:rsidRDefault="007F4764" w:rsidP="009D3C9F">
            <w:r w:rsidRPr="00314A13">
              <w:t>86</w:t>
            </w:r>
          </w:p>
        </w:tc>
        <w:tc>
          <w:tcPr>
            <w:tcW w:w="699" w:type="dxa"/>
            <w:noWrap/>
            <w:hideMark/>
          </w:tcPr>
          <w:p w14:paraId="6E639F60" w14:textId="77777777" w:rsidR="007F4764" w:rsidRPr="00314A13" w:rsidRDefault="007F4764" w:rsidP="009D3C9F">
            <w:r w:rsidRPr="00314A13">
              <w:t>86</w:t>
            </w:r>
          </w:p>
        </w:tc>
        <w:tc>
          <w:tcPr>
            <w:tcW w:w="699" w:type="dxa"/>
            <w:noWrap/>
            <w:hideMark/>
          </w:tcPr>
          <w:p w14:paraId="7EE62267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DC2C56C" w14:textId="77777777" w:rsidR="007F4764" w:rsidRPr="00314A13" w:rsidRDefault="007F4764" w:rsidP="009D3C9F">
            <w:r w:rsidRPr="00314A13">
              <w:t>87</w:t>
            </w:r>
          </w:p>
        </w:tc>
        <w:tc>
          <w:tcPr>
            <w:tcW w:w="698" w:type="dxa"/>
            <w:noWrap/>
            <w:hideMark/>
          </w:tcPr>
          <w:p w14:paraId="141CB1C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BDBF3B5" w14:textId="77777777" w:rsidR="007F4764" w:rsidRPr="00314A13" w:rsidRDefault="007F4764" w:rsidP="009D3C9F">
            <w:r w:rsidRPr="00314A13">
              <w:t>91</w:t>
            </w:r>
          </w:p>
        </w:tc>
        <w:tc>
          <w:tcPr>
            <w:tcW w:w="698" w:type="dxa"/>
            <w:noWrap/>
            <w:hideMark/>
          </w:tcPr>
          <w:p w14:paraId="3021423E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06F7160D" w14:textId="77777777" w:rsidR="007F4764" w:rsidRPr="00314A13" w:rsidRDefault="007F4764" w:rsidP="009D3C9F">
            <w:r w:rsidRPr="00314A13">
              <w:t>86</w:t>
            </w:r>
          </w:p>
        </w:tc>
        <w:tc>
          <w:tcPr>
            <w:tcW w:w="685" w:type="dxa"/>
            <w:noWrap/>
            <w:hideMark/>
          </w:tcPr>
          <w:p w14:paraId="501595D0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356409F6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7D49B4E8" w14:textId="77777777" w:rsidR="007F4764" w:rsidRPr="00314A13" w:rsidRDefault="007F4764" w:rsidP="009D3C9F">
            <w:r w:rsidRPr="00314A13">
              <w:t>51208/2024</w:t>
            </w:r>
          </w:p>
        </w:tc>
        <w:tc>
          <w:tcPr>
            <w:tcW w:w="699" w:type="dxa"/>
            <w:noWrap/>
            <w:hideMark/>
          </w:tcPr>
          <w:p w14:paraId="0FAE21AB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264E5A7D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26F23E2F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8" w:type="dxa"/>
            <w:noWrap/>
            <w:hideMark/>
          </w:tcPr>
          <w:p w14:paraId="36486392" w14:textId="77777777" w:rsidR="007F4764" w:rsidRPr="00314A13" w:rsidRDefault="007F4764" w:rsidP="009D3C9F">
            <w:r w:rsidRPr="00314A13">
              <w:t>90</w:t>
            </w:r>
          </w:p>
        </w:tc>
        <w:tc>
          <w:tcPr>
            <w:tcW w:w="698" w:type="dxa"/>
            <w:noWrap/>
            <w:hideMark/>
          </w:tcPr>
          <w:p w14:paraId="1220B15B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B40B752" w14:textId="77777777" w:rsidR="007F4764" w:rsidRPr="00314A13" w:rsidRDefault="007F4764" w:rsidP="009D3C9F">
            <w:r w:rsidRPr="00314A13">
              <w:t>29</w:t>
            </w:r>
          </w:p>
        </w:tc>
        <w:tc>
          <w:tcPr>
            <w:tcW w:w="698" w:type="dxa"/>
            <w:noWrap/>
            <w:hideMark/>
          </w:tcPr>
          <w:p w14:paraId="4CC56E4D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4D254B93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2AD12ACF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0BFE4C1F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9DEF623" w14:textId="77777777" w:rsidR="007F4764" w:rsidRPr="00314A13" w:rsidRDefault="007F4764" w:rsidP="009D3C9F">
            <w:r w:rsidRPr="00314A13">
              <w:t>51223/2024</w:t>
            </w:r>
          </w:p>
        </w:tc>
        <w:tc>
          <w:tcPr>
            <w:tcW w:w="699" w:type="dxa"/>
            <w:noWrap/>
            <w:hideMark/>
          </w:tcPr>
          <w:p w14:paraId="59957966" w14:textId="77777777" w:rsidR="007F4764" w:rsidRPr="00314A13" w:rsidRDefault="007F4764" w:rsidP="009D3C9F">
            <w:r w:rsidRPr="00314A13">
              <w:t>60</w:t>
            </w:r>
          </w:p>
        </w:tc>
        <w:tc>
          <w:tcPr>
            <w:tcW w:w="699" w:type="dxa"/>
            <w:noWrap/>
            <w:hideMark/>
          </w:tcPr>
          <w:p w14:paraId="565F3258" w14:textId="77777777" w:rsidR="007F4764" w:rsidRPr="00314A13" w:rsidRDefault="007F4764" w:rsidP="009D3C9F">
            <w:r w:rsidRPr="00314A13">
              <w:t>92</w:t>
            </w:r>
          </w:p>
        </w:tc>
        <w:tc>
          <w:tcPr>
            <w:tcW w:w="699" w:type="dxa"/>
            <w:noWrap/>
            <w:hideMark/>
          </w:tcPr>
          <w:p w14:paraId="1D1B3037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7156414" w14:textId="77777777" w:rsidR="007F4764" w:rsidRPr="00314A13" w:rsidRDefault="007F4764" w:rsidP="009D3C9F">
            <w:r w:rsidRPr="00314A13">
              <w:t>80</w:t>
            </w:r>
          </w:p>
        </w:tc>
        <w:tc>
          <w:tcPr>
            <w:tcW w:w="698" w:type="dxa"/>
            <w:noWrap/>
            <w:hideMark/>
          </w:tcPr>
          <w:p w14:paraId="4AAD32A6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17CECE8" w14:textId="77777777" w:rsidR="007F4764" w:rsidRPr="00314A13" w:rsidRDefault="007F4764" w:rsidP="009D3C9F">
            <w:r w:rsidRPr="00314A13">
              <w:t>84</w:t>
            </w:r>
          </w:p>
        </w:tc>
        <w:tc>
          <w:tcPr>
            <w:tcW w:w="698" w:type="dxa"/>
            <w:noWrap/>
            <w:hideMark/>
          </w:tcPr>
          <w:p w14:paraId="609981FB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7C1C6434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683D1FEA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1A4C52E5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35BAFB42" w14:textId="77777777" w:rsidR="007F4764" w:rsidRPr="00314A13" w:rsidRDefault="007F4764" w:rsidP="009D3C9F">
            <w:r w:rsidRPr="00314A13">
              <w:t>51199/2024</w:t>
            </w:r>
          </w:p>
        </w:tc>
        <w:tc>
          <w:tcPr>
            <w:tcW w:w="699" w:type="dxa"/>
            <w:noWrap/>
            <w:hideMark/>
          </w:tcPr>
          <w:p w14:paraId="6145DD14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503F3AC1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24BDECEF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8" w:type="dxa"/>
            <w:noWrap/>
            <w:hideMark/>
          </w:tcPr>
          <w:p w14:paraId="2537591A" w14:textId="77777777" w:rsidR="007F4764" w:rsidRPr="00314A13" w:rsidRDefault="007F4764" w:rsidP="009D3C9F">
            <w:r w:rsidRPr="00314A13">
              <w:t>33</w:t>
            </w:r>
          </w:p>
        </w:tc>
        <w:tc>
          <w:tcPr>
            <w:tcW w:w="698" w:type="dxa"/>
            <w:noWrap/>
            <w:hideMark/>
          </w:tcPr>
          <w:p w14:paraId="576210D6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682CCC23" w14:textId="77777777" w:rsidR="007F4764" w:rsidRPr="00314A13" w:rsidRDefault="007F4764" w:rsidP="009D3C9F">
            <w:r w:rsidRPr="00314A13">
              <w:t>26</w:t>
            </w:r>
          </w:p>
        </w:tc>
        <w:tc>
          <w:tcPr>
            <w:tcW w:w="698" w:type="dxa"/>
            <w:noWrap/>
            <w:hideMark/>
          </w:tcPr>
          <w:p w14:paraId="19A05839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37653FB3" w14:textId="77777777" w:rsidR="007F4764" w:rsidRPr="00314A13" w:rsidRDefault="007F4764" w:rsidP="009D3C9F">
            <w:r w:rsidRPr="00314A13">
              <w:t>42</w:t>
            </w:r>
          </w:p>
        </w:tc>
        <w:tc>
          <w:tcPr>
            <w:tcW w:w="685" w:type="dxa"/>
            <w:noWrap/>
            <w:hideMark/>
          </w:tcPr>
          <w:p w14:paraId="42498A52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F954E47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7D14CC44" w14:textId="77777777" w:rsidR="007F4764" w:rsidRPr="00314A13" w:rsidRDefault="007F4764" w:rsidP="009D3C9F">
            <w:r w:rsidRPr="00314A13">
              <w:t>51181/2024</w:t>
            </w:r>
          </w:p>
        </w:tc>
        <w:tc>
          <w:tcPr>
            <w:tcW w:w="699" w:type="dxa"/>
            <w:noWrap/>
            <w:hideMark/>
          </w:tcPr>
          <w:p w14:paraId="21ED4BEF" w14:textId="77777777" w:rsidR="007F4764" w:rsidRPr="00314A13" w:rsidRDefault="007F4764" w:rsidP="009D3C9F">
            <w:r w:rsidRPr="00314A13">
              <w:t>76</w:t>
            </w:r>
          </w:p>
        </w:tc>
        <w:tc>
          <w:tcPr>
            <w:tcW w:w="699" w:type="dxa"/>
            <w:noWrap/>
            <w:hideMark/>
          </w:tcPr>
          <w:p w14:paraId="2786D3C9" w14:textId="77777777" w:rsidR="007F4764" w:rsidRPr="00314A13" w:rsidRDefault="007F4764" w:rsidP="009D3C9F">
            <w:r w:rsidRPr="00314A13">
              <w:t>92</w:t>
            </w:r>
          </w:p>
        </w:tc>
        <w:tc>
          <w:tcPr>
            <w:tcW w:w="699" w:type="dxa"/>
            <w:noWrap/>
            <w:hideMark/>
          </w:tcPr>
          <w:p w14:paraId="7A77963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8C9BD47" w14:textId="77777777" w:rsidR="007F4764" w:rsidRPr="00314A13" w:rsidRDefault="007F4764" w:rsidP="009D3C9F">
            <w:r w:rsidRPr="00314A13">
              <w:t>87</w:t>
            </w:r>
          </w:p>
        </w:tc>
        <w:tc>
          <w:tcPr>
            <w:tcW w:w="698" w:type="dxa"/>
            <w:noWrap/>
            <w:hideMark/>
          </w:tcPr>
          <w:p w14:paraId="4E6F20C9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849B09D" w14:textId="77777777" w:rsidR="007F4764" w:rsidRPr="00314A13" w:rsidRDefault="007F4764" w:rsidP="009D3C9F">
            <w:r w:rsidRPr="00314A13">
              <w:t>90</w:t>
            </w:r>
          </w:p>
        </w:tc>
        <w:tc>
          <w:tcPr>
            <w:tcW w:w="698" w:type="dxa"/>
            <w:noWrap/>
            <w:hideMark/>
          </w:tcPr>
          <w:p w14:paraId="5E093899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22CD1CF3" w14:textId="77777777" w:rsidR="007F4764" w:rsidRPr="00314A13" w:rsidRDefault="007F4764" w:rsidP="009D3C9F">
            <w:r w:rsidRPr="00314A13">
              <w:t>76</w:t>
            </w:r>
          </w:p>
        </w:tc>
        <w:tc>
          <w:tcPr>
            <w:tcW w:w="685" w:type="dxa"/>
            <w:noWrap/>
            <w:hideMark/>
          </w:tcPr>
          <w:p w14:paraId="31DC682D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8B2C5C8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DE8E205" w14:textId="77777777" w:rsidR="007F4764" w:rsidRPr="00314A13" w:rsidRDefault="007F4764" w:rsidP="009D3C9F">
            <w:r w:rsidRPr="00314A13">
              <w:t>51205/2024</w:t>
            </w:r>
          </w:p>
        </w:tc>
        <w:tc>
          <w:tcPr>
            <w:tcW w:w="699" w:type="dxa"/>
            <w:noWrap/>
            <w:hideMark/>
          </w:tcPr>
          <w:p w14:paraId="7A33A6C4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2A919BF3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2F187EBD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8" w:type="dxa"/>
            <w:noWrap/>
            <w:hideMark/>
          </w:tcPr>
          <w:p w14:paraId="59C2DABF" w14:textId="77777777" w:rsidR="007F4764" w:rsidRPr="00314A13" w:rsidRDefault="007F4764" w:rsidP="009D3C9F">
            <w:r w:rsidRPr="00314A13">
              <w:t>88</w:t>
            </w:r>
          </w:p>
        </w:tc>
        <w:tc>
          <w:tcPr>
            <w:tcW w:w="698" w:type="dxa"/>
            <w:noWrap/>
            <w:hideMark/>
          </w:tcPr>
          <w:p w14:paraId="234EB32C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D3C5409" w14:textId="77777777" w:rsidR="007F4764" w:rsidRPr="00314A13" w:rsidRDefault="007F4764" w:rsidP="009D3C9F">
            <w:r w:rsidRPr="00314A13">
              <w:t>28</w:t>
            </w:r>
          </w:p>
        </w:tc>
        <w:tc>
          <w:tcPr>
            <w:tcW w:w="698" w:type="dxa"/>
            <w:noWrap/>
            <w:hideMark/>
          </w:tcPr>
          <w:p w14:paraId="2E70A7D3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32E3193A" w14:textId="77777777" w:rsidR="007F4764" w:rsidRPr="00314A13" w:rsidRDefault="007F4764" w:rsidP="009D3C9F">
            <w:r w:rsidRPr="00314A13">
              <w:t>50</w:t>
            </w:r>
          </w:p>
        </w:tc>
        <w:tc>
          <w:tcPr>
            <w:tcW w:w="685" w:type="dxa"/>
            <w:noWrap/>
            <w:hideMark/>
          </w:tcPr>
          <w:p w14:paraId="4D4B9C2A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65FCF37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D5A7149" w14:textId="77777777" w:rsidR="007F4764" w:rsidRPr="00314A13" w:rsidRDefault="007F4764" w:rsidP="009D3C9F">
            <w:r w:rsidRPr="00314A13">
              <w:lastRenderedPageBreak/>
              <w:t>51213/2024</w:t>
            </w:r>
          </w:p>
        </w:tc>
        <w:tc>
          <w:tcPr>
            <w:tcW w:w="699" w:type="dxa"/>
            <w:noWrap/>
            <w:hideMark/>
          </w:tcPr>
          <w:p w14:paraId="01B8B904" w14:textId="77777777" w:rsidR="007F4764" w:rsidRPr="00314A13" w:rsidRDefault="007F4764" w:rsidP="009D3C9F">
            <w:r w:rsidRPr="00314A13">
              <w:t>61</w:t>
            </w:r>
          </w:p>
        </w:tc>
        <w:tc>
          <w:tcPr>
            <w:tcW w:w="699" w:type="dxa"/>
            <w:noWrap/>
            <w:hideMark/>
          </w:tcPr>
          <w:p w14:paraId="269E8A79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9" w:type="dxa"/>
            <w:noWrap/>
            <w:hideMark/>
          </w:tcPr>
          <w:p w14:paraId="2B330A65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60228547" w14:textId="77777777" w:rsidR="007F4764" w:rsidRPr="00314A13" w:rsidRDefault="007F4764" w:rsidP="009D3C9F">
            <w:r w:rsidRPr="00314A13">
              <w:t>63</w:t>
            </w:r>
          </w:p>
        </w:tc>
        <w:tc>
          <w:tcPr>
            <w:tcW w:w="698" w:type="dxa"/>
            <w:noWrap/>
            <w:hideMark/>
          </w:tcPr>
          <w:p w14:paraId="275FE4A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4D40881" w14:textId="77777777" w:rsidR="007F4764" w:rsidRPr="00314A13" w:rsidRDefault="007F4764" w:rsidP="009D3C9F">
            <w:r w:rsidRPr="00314A13">
              <w:t>77</w:t>
            </w:r>
          </w:p>
        </w:tc>
        <w:tc>
          <w:tcPr>
            <w:tcW w:w="698" w:type="dxa"/>
            <w:noWrap/>
            <w:hideMark/>
          </w:tcPr>
          <w:p w14:paraId="7556FFEC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25A4F061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43A68597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542F2243" w14:textId="77777777" w:rsidTr="009D3C9F">
        <w:trPr>
          <w:trHeight w:val="330"/>
        </w:trPr>
        <w:tc>
          <w:tcPr>
            <w:tcW w:w="1387" w:type="dxa"/>
            <w:noWrap/>
            <w:hideMark/>
          </w:tcPr>
          <w:p w14:paraId="049D5743" w14:textId="77777777" w:rsidR="007F4764" w:rsidRPr="00314A13" w:rsidRDefault="007F4764" w:rsidP="009D3C9F">
            <w:r w:rsidRPr="00314A13">
              <w:t>51190/2024</w:t>
            </w:r>
          </w:p>
        </w:tc>
        <w:tc>
          <w:tcPr>
            <w:tcW w:w="699" w:type="dxa"/>
            <w:noWrap/>
            <w:hideMark/>
          </w:tcPr>
          <w:p w14:paraId="2329567F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03E7FF9C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7645C35C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6D648965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8" w:type="dxa"/>
            <w:noWrap/>
            <w:hideMark/>
          </w:tcPr>
          <w:p w14:paraId="44F7D3F6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28B7056" w14:textId="77777777" w:rsidR="007F4764" w:rsidRPr="00314A13" w:rsidRDefault="007F4764" w:rsidP="009D3C9F">
            <w:r w:rsidRPr="00314A13">
              <w:t>65</w:t>
            </w:r>
          </w:p>
        </w:tc>
        <w:tc>
          <w:tcPr>
            <w:tcW w:w="698" w:type="dxa"/>
            <w:noWrap/>
            <w:hideMark/>
          </w:tcPr>
          <w:p w14:paraId="6A6189A0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3AE9BF07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34524BB5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46307D14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F42576E" w14:textId="77777777" w:rsidR="007F4764" w:rsidRPr="00314A13" w:rsidRDefault="007F4764" w:rsidP="009D3C9F">
            <w:r w:rsidRPr="00314A13">
              <w:t>51184/2024</w:t>
            </w:r>
          </w:p>
        </w:tc>
        <w:tc>
          <w:tcPr>
            <w:tcW w:w="699" w:type="dxa"/>
            <w:noWrap/>
            <w:hideMark/>
          </w:tcPr>
          <w:p w14:paraId="1F20F0CD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DC2BA25" w14:textId="77777777" w:rsidR="007F4764" w:rsidRPr="00314A13" w:rsidRDefault="007F4764" w:rsidP="009D3C9F">
            <w:r w:rsidRPr="00314A13">
              <w:t>59</w:t>
            </w:r>
          </w:p>
        </w:tc>
        <w:tc>
          <w:tcPr>
            <w:tcW w:w="699" w:type="dxa"/>
            <w:noWrap/>
            <w:hideMark/>
          </w:tcPr>
          <w:p w14:paraId="426BF6D5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2E9179B" w14:textId="77777777" w:rsidR="007F4764" w:rsidRPr="00314A13" w:rsidRDefault="007F4764" w:rsidP="009D3C9F">
            <w:r w:rsidRPr="00314A13">
              <w:t>90</w:t>
            </w:r>
          </w:p>
        </w:tc>
        <w:tc>
          <w:tcPr>
            <w:tcW w:w="698" w:type="dxa"/>
            <w:noWrap/>
            <w:hideMark/>
          </w:tcPr>
          <w:p w14:paraId="033B611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8076ECB" w14:textId="77777777" w:rsidR="007F4764" w:rsidRPr="00314A13" w:rsidRDefault="007F4764" w:rsidP="009D3C9F">
            <w:r w:rsidRPr="00314A13">
              <w:t>64</w:t>
            </w:r>
          </w:p>
        </w:tc>
        <w:tc>
          <w:tcPr>
            <w:tcW w:w="698" w:type="dxa"/>
            <w:noWrap/>
            <w:hideMark/>
          </w:tcPr>
          <w:p w14:paraId="70321C44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4D73483A" w14:textId="77777777" w:rsidR="007F4764" w:rsidRPr="00314A13" w:rsidRDefault="007F4764" w:rsidP="009D3C9F">
            <w:r w:rsidRPr="00314A13">
              <w:t>33</w:t>
            </w:r>
          </w:p>
        </w:tc>
        <w:tc>
          <w:tcPr>
            <w:tcW w:w="685" w:type="dxa"/>
            <w:noWrap/>
            <w:hideMark/>
          </w:tcPr>
          <w:p w14:paraId="5AA6A5B8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394C6DF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D3B3E0F" w14:textId="77777777" w:rsidR="007F4764" w:rsidRPr="00314A13" w:rsidRDefault="007F4764" w:rsidP="009D3C9F">
            <w:r w:rsidRPr="00314A13">
              <w:t>50863/2023</w:t>
            </w:r>
          </w:p>
        </w:tc>
        <w:tc>
          <w:tcPr>
            <w:tcW w:w="699" w:type="dxa"/>
            <w:noWrap/>
            <w:hideMark/>
          </w:tcPr>
          <w:p w14:paraId="74C89E76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F740CFA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3222B341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8" w:type="dxa"/>
            <w:noWrap/>
            <w:hideMark/>
          </w:tcPr>
          <w:p w14:paraId="784395AF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8" w:type="dxa"/>
            <w:noWrap/>
            <w:hideMark/>
          </w:tcPr>
          <w:p w14:paraId="53D248F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54534D2" w14:textId="77777777" w:rsidR="007F4764" w:rsidRPr="00314A13" w:rsidRDefault="007F4764" w:rsidP="009D3C9F">
            <w:r w:rsidRPr="00314A13">
              <w:t>2</w:t>
            </w:r>
          </w:p>
        </w:tc>
        <w:tc>
          <w:tcPr>
            <w:tcW w:w="698" w:type="dxa"/>
            <w:noWrap/>
            <w:hideMark/>
          </w:tcPr>
          <w:p w14:paraId="0B082C04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538D531E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6FBA928B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1909F257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D9E33E6" w14:textId="77777777" w:rsidR="007F4764" w:rsidRPr="00314A13" w:rsidRDefault="007F4764" w:rsidP="009D3C9F">
            <w:r w:rsidRPr="00314A13">
              <w:t>51176/2024</w:t>
            </w:r>
          </w:p>
        </w:tc>
        <w:tc>
          <w:tcPr>
            <w:tcW w:w="699" w:type="dxa"/>
            <w:noWrap/>
            <w:hideMark/>
          </w:tcPr>
          <w:p w14:paraId="1939E50F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5D153681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11D8ECB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9FD4FD7" w14:textId="77777777" w:rsidR="007F4764" w:rsidRPr="00314A13" w:rsidRDefault="007F4764" w:rsidP="009D3C9F">
            <w:r w:rsidRPr="00314A13">
              <w:t>87</w:t>
            </w:r>
          </w:p>
        </w:tc>
        <w:tc>
          <w:tcPr>
            <w:tcW w:w="698" w:type="dxa"/>
            <w:noWrap/>
            <w:hideMark/>
          </w:tcPr>
          <w:p w14:paraId="15ECC985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7FBA1B3" w14:textId="77777777" w:rsidR="007F4764" w:rsidRPr="00314A13" w:rsidRDefault="007F4764" w:rsidP="009D3C9F">
            <w:r w:rsidRPr="00314A13">
              <w:t>76</w:t>
            </w:r>
          </w:p>
        </w:tc>
        <w:tc>
          <w:tcPr>
            <w:tcW w:w="698" w:type="dxa"/>
            <w:noWrap/>
            <w:hideMark/>
          </w:tcPr>
          <w:p w14:paraId="4B771436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324F40B2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85" w:type="dxa"/>
            <w:noWrap/>
            <w:hideMark/>
          </w:tcPr>
          <w:p w14:paraId="2571C7C7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6109CF5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DA2AD4D" w14:textId="77777777" w:rsidR="007F4764" w:rsidRPr="00314A13" w:rsidRDefault="007F4764" w:rsidP="009D3C9F">
            <w:r w:rsidRPr="00314A13">
              <w:t>51183/2024</w:t>
            </w:r>
          </w:p>
        </w:tc>
        <w:tc>
          <w:tcPr>
            <w:tcW w:w="699" w:type="dxa"/>
            <w:noWrap/>
            <w:hideMark/>
          </w:tcPr>
          <w:p w14:paraId="54DF3791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1263924A" w14:textId="77777777" w:rsidR="007F4764" w:rsidRPr="00314A13" w:rsidRDefault="007F4764" w:rsidP="009D3C9F">
            <w:r w:rsidRPr="00314A13">
              <w:t>65</w:t>
            </w:r>
          </w:p>
        </w:tc>
        <w:tc>
          <w:tcPr>
            <w:tcW w:w="699" w:type="dxa"/>
            <w:noWrap/>
            <w:hideMark/>
          </w:tcPr>
          <w:p w14:paraId="10EFE7D8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E9DFD78" w14:textId="77777777" w:rsidR="007F4764" w:rsidRPr="00314A13" w:rsidRDefault="007F4764" w:rsidP="009D3C9F">
            <w:r w:rsidRPr="00314A13">
              <w:t>73</w:t>
            </w:r>
          </w:p>
        </w:tc>
        <w:tc>
          <w:tcPr>
            <w:tcW w:w="698" w:type="dxa"/>
            <w:noWrap/>
            <w:hideMark/>
          </w:tcPr>
          <w:p w14:paraId="6E11C0AE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A19B61E" w14:textId="77777777" w:rsidR="007F4764" w:rsidRPr="00314A13" w:rsidRDefault="007F4764" w:rsidP="009D3C9F">
            <w:r w:rsidRPr="00314A13">
              <w:t>60</w:t>
            </w:r>
          </w:p>
        </w:tc>
        <w:tc>
          <w:tcPr>
            <w:tcW w:w="698" w:type="dxa"/>
            <w:noWrap/>
            <w:hideMark/>
          </w:tcPr>
          <w:p w14:paraId="076C6DC0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65BB11D9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54A8AD63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3986B578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66255B9" w14:textId="77777777" w:rsidR="007F4764" w:rsidRPr="00314A13" w:rsidRDefault="007F4764" w:rsidP="009D3C9F">
            <w:r w:rsidRPr="00314A13">
              <w:t>51178/2024</w:t>
            </w:r>
          </w:p>
        </w:tc>
        <w:tc>
          <w:tcPr>
            <w:tcW w:w="699" w:type="dxa"/>
            <w:noWrap/>
            <w:hideMark/>
          </w:tcPr>
          <w:p w14:paraId="257F5135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205B1E2C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62A12F2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C9A318C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8" w:type="dxa"/>
            <w:noWrap/>
            <w:hideMark/>
          </w:tcPr>
          <w:p w14:paraId="226BADE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7FBAC9F" w14:textId="77777777" w:rsidR="007F4764" w:rsidRPr="00314A13" w:rsidRDefault="007F4764" w:rsidP="009D3C9F">
            <w:r w:rsidRPr="00314A13">
              <w:t>51</w:t>
            </w:r>
          </w:p>
        </w:tc>
        <w:tc>
          <w:tcPr>
            <w:tcW w:w="698" w:type="dxa"/>
            <w:noWrap/>
            <w:hideMark/>
          </w:tcPr>
          <w:p w14:paraId="2D1A1599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5CBB4D25" w14:textId="77777777" w:rsidR="007F4764" w:rsidRPr="00314A13" w:rsidRDefault="007F4764" w:rsidP="009D3C9F">
            <w:r w:rsidRPr="00314A13">
              <w:t>31</w:t>
            </w:r>
          </w:p>
        </w:tc>
        <w:tc>
          <w:tcPr>
            <w:tcW w:w="685" w:type="dxa"/>
            <w:noWrap/>
            <w:hideMark/>
          </w:tcPr>
          <w:p w14:paraId="188B77FC" w14:textId="77777777" w:rsidR="007F4764" w:rsidRPr="00314A13" w:rsidRDefault="007F4764" w:rsidP="009D3C9F">
            <w:r w:rsidRPr="00314A13">
              <w:t>17</w:t>
            </w:r>
          </w:p>
        </w:tc>
      </w:tr>
      <w:tr w:rsidR="007F4764" w:rsidRPr="00314A13" w14:paraId="12A3B9BD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7FEC9BE6" w14:textId="77777777" w:rsidR="007F4764" w:rsidRPr="00314A13" w:rsidRDefault="007F4764" w:rsidP="009D3C9F">
            <w:r w:rsidRPr="00314A13">
              <w:t>51209/2024</w:t>
            </w:r>
          </w:p>
        </w:tc>
        <w:tc>
          <w:tcPr>
            <w:tcW w:w="699" w:type="dxa"/>
            <w:noWrap/>
            <w:hideMark/>
          </w:tcPr>
          <w:p w14:paraId="3325C88E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B8BCF1E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4D95A27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0859C27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8" w:type="dxa"/>
            <w:noWrap/>
            <w:hideMark/>
          </w:tcPr>
          <w:p w14:paraId="20C42224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F5E8BBC" w14:textId="77777777" w:rsidR="007F4764" w:rsidRPr="00314A13" w:rsidRDefault="007F4764" w:rsidP="009D3C9F">
            <w:r w:rsidRPr="00314A13">
              <w:t>65</w:t>
            </w:r>
          </w:p>
        </w:tc>
        <w:tc>
          <w:tcPr>
            <w:tcW w:w="698" w:type="dxa"/>
            <w:noWrap/>
            <w:hideMark/>
          </w:tcPr>
          <w:p w14:paraId="0923634F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2DA58BC7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42F02AB8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0F667056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E193E36" w14:textId="77777777" w:rsidR="007F4764" w:rsidRPr="00314A13" w:rsidRDefault="007F4764" w:rsidP="009D3C9F">
            <w:r w:rsidRPr="00314A13">
              <w:t>51210/2024</w:t>
            </w:r>
          </w:p>
        </w:tc>
        <w:tc>
          <w:tcPr>
            <w:tcW w:w="699" w:type="dxa"/>
            <w:noWrap/>
            <w:hideMark/>
          </w:tcPr>
          <w:p w14:paraId="19745A16" w14:textId="77777777" w:rsidR="007F4764" w:rsidRPr="00314A13" w:rsidRDefault="007F4764" w:rsidP="009D3C9F">
            <w:r w:rsidRPr="00314A13">
              <w:t>75</w:t>
            </w:r>
          </w:p>
        </w:tc>
        <w:tc>
          <w:tcPr>
            <w:tcW w:w="699" w:type="dxa"/>
            <w:noWrap/>
            <w:hideMark/>
          </w:tcPr>
          <w:p w14:paraId="1FB0C7E0" w14:textId="77777777" w:rsidR="007F4764" w:rsidRPr="00314A13" w:rsidRDefault="007F4764" w:rsidP="009D3C9F">
            <w:r w:rsidRPr="00314A13">
              <w:t>64</w:t>
            </w:r>
          </w:p>
        </w:tc>
        <w:tc>
          <w:tcPr>
            <w:tcW w:w="699" w:type="dxa"/>
            <w:noWrap/>
            <w:hideMark/>
          </w:tcPr>
          <w:p w14:paraId="5BF09399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75B2967" w14:textId="77777777" w:rsidR="007F4764" w:rsidRPr="00314A13" w:rsidRDefault="007F4764" w:rsidP="009D3C9F">
            <w:r w:rsidRPr="00314A13">
              <w:t>93</w:t>
            </w:r>
          </w:p>
        </w:tc>
        <w:tc>
          <w:tcPr>
            <w:tcW w:w="698" w:type="dxa"/>
            <w:noWrap/>
            <w:hideMark/>
          </w:tcPr>
          <w:p w14:paraId="3F501F92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FD804FE" w14:textId="77777777" w:rsidR="007F4764" w:rsidRPr="00314A13" w:rsidRDefault="007F4764" w:rsidP="009D3C9F">
            <w:r w:rsidRPr="00314A13">
              <w:t>85</w:t>
            </w:r>
          </w:p>
        </w:tc>
        <w:tc>
          <w:tcPr>
            <w:tcW w:w="698" w:type="dxa"/>
            <w:noWrap/>
            <w:hideMark/>
          </w:tcPr>
          <w:p w14:paraId="1D448620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68DA4B38" w14:textId="77777777" w:rsidR="007F4764" w:rsidRPr="00314A13" w:rsidRDefault="007F4764" w:rsidP="009D3C9F">
            <w:r w:rsidRPr="00314A13">
              <w:t>75</w:t>
            </w:r>
          </w:p>
        </w:tc>
        <w:tc>
          <w:tcPr>
            <w:tcW w:w="685" w:type="dxa"/>
            <w:noWrap/>
            <w:hideMark/>
          </w:tcPr>
          <w:p w14:paraId="19849C21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F8CDD43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67F05E9E" w14:textId="77777777" w:rsidR="007F4764" w:rsidRPr="00314A13" w:rsidRDefault="007F4764" w:rsidP="009D3C9F">
            <w:r w:rsidRPr="00314A13">
              <w:t>51278/2024</w:t>
            </w:r>
          </w:p>
        </w:tc>
        <w:tc>
          <w:tcPr>
            <w:tcW w:w="699" w:type="dxa"/>
            <w:noWrap/>
            <w:hideMark/>
          </w:tcPr>
          <w:p w14:paraId="0B6AC944" w14:textId="77777777" w:rsidR="007F4764" w:rsidRPr="00314A13" w:rsidRDefault="007F4764" w:rsidP="009D3C9F">
            <w:r w:rsidRPr="00314A13">
              <w:t>59</w:t>
            </w:r>
          </w:p>
        </w:tc>
        <w:tc>
          <w:tcPr>
            <w:tcW w:w="699" w:type="dxa"/>
            <w:noWrap/>
            <w:hideMark/>
          </w:tcPr>
          <w:p w14:paraId="1AB7DE77" w14:textId="77777777" w:rsidR="007F4764" w:rsidRPr="00314A13" w:rsidRDefault="007F4764" w:rsidP="009D3C9F">
            <w:r w:rsidRPr="00314A13">
              <w:t>58</w:t>
            </w:r>
          </w:p>
        </w:tc>
        <w:tc>
          <w:tcPr>
            <w:tcW w:w="699" w:type="dxa"/>
            <w:noWrap/>
            <w:hideMark/>
          </w:tcPr>
          <w:p w14:paraId="1ADE4DE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D5E71A0" w14:textId="77777777" w:rsidR="007F4764" w:rsidRPr="00314A13" w:rsidRDefault="007F4764" w:rsidP="009D3C9F">
            <w:r w:rsidRPr="00314A13">
              <w:t>90</w:t>
            </w:r>
          </w:p>
        </w:tc>
        <w:tc>
          <w:tcPr>
            <w:tcW w:w="698" w:type="dxa"/>
            <w:noWrap/>
            <w:hideMark/>
          </w:tcPr>
          <w:p w14:paraId="0B39EC82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832E17C" w14:textId="77777777" w:rsidR="007F4764" w:rsidRPr="00314A13" w:rsidRDefault="007F4764" w:rsidP="009D3C9F">
            <w:r w:rsidRPr="00314A13">
              <w:t>78</w:t>
            </w:r>
          </w:p>
        </w:tc>
        <w:tc>
          <w:tcPr>
            <w:tcW w:w="698" w:type="dxa"/>
            <w:noWrap/>
            <w:hideMark/>
          </w:tcPr>
          <w:p w14:paraId="63013CF8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418CD7A7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5339E82D" w14:textId="77777777" w:rsidR="007F4764" w:rsidRPr="00314A13" w:rsidRDefault="007F4764" w:rsidP="009D3C9F">
            <w:r w:rsidRPr="00314A13">
              <w:t>58</w:t>
            </w:r>
          </w:p>
        </w:tc>
      </w:tr>
      <w:tr w:rsidR="007F4764" w:rsidRPr="00314A13" w14:paraId="44F27364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0A114828" w14:textId="77777777" w:rsidR="007F4764" w:rsidRPr="00314A13" w:rsidRDefault="007F4764" w:rsidP="009D3C9F">
            <w:r w:rsidRPr="00314A13">
              <w:t>51279/2024</w:t>
            </w:r>
          </w:p>
        </w:tc>
        <w:tc>
          <w:tcPr>
            <w:tcW w:w="699" w:type="dxa"/>
            <w:noWrap/>
            <w:hideMark/>
          </w:tcPr>
          <w:p w14:paraId="5409E0E6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1A05C481" w14:textId="77777777" w:rsidR="007F4764" w:rsidRPr="00314A13" w:rsidRDefault="007F4764" w:rsidP="009D3C9F">
            <w:r w:rsidRPr="00314A13">
              <w:t>78</w:t>
            </w:r>
          </w:p>
        </w:tc>
        <w:tc>
          <w:tcPr>
            <w:tcW w:w="699" w:type="dxa"/>
            <w:noWrap/>
            <w:hideMark/>
          </w:tcPr>
          <w:p w14:paraId="6A504062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3C2E04C" w14:textId="77777777" w:rsidR="007F4764" w:rsidRPr="00314A13" w:rsidRDefault="007F4764" w:rsidP="009D3C9F">
            <w:r w:rsidRPr="00314A13">
              <w:t>90</w:t>
            </w:r>
          </w:p>
        </w:tc>
        <w:tc>
          <w:tcPr>
            <w:tcW w:w="698" w:type="dxa"/>
            <w:noWrap/>
            <w:hideMark/>
          </w:tcPr>
          <w:p w14:paraId="06237E48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AB04C40" w14:textId="77777777" w:rsidR="007F4764" w:rsidRPr="00314A13" w:rsidRDefault="007F4764" w:rsidP="009D3C9F">
            <w:r w:rsidRPr="00314A13">
              <w:t>69</w:t>
            </w:r>
          </w:p>
        </w:tc>
        <w:tc>
          <w:tcPr>
            <w:tcW w:w="698" w:type="dxa"/>
            <w:noWrap/>
            <w:hideMark/>
          </w:tcPr>
          <w:p w14:paraId="786A00A6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15A7D280" w14:textId="77777777" w:rsidR="007F4764" w:rsidRPr="00314A13" w:rsidRDefault="007F4764" w:rsidP="009D3C9F">
            <w:r w:rsidRPr="00314A13">
              <w:t>19</w:t>
            </w:r>
          </w:p>
        </w:tc>
        <w:tc>
          <w:tcPr>
            <w:tcW w:w="685" w:type="dxa"/>
            <w:noWrap/>
            <w:hideMark/>
          </w:tcPr>
          <w:p w14:paraId="62432515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9E9E659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4419839" w14:textId="77777777" w:rsidR="007F4764" w:rsidRPr="00314A13" w:rsidRDefault="007F4764" w:rsidP="009D3C9F">
            <w:r w:rsidRPr="00314A13">
              <w:t>51195/2024</w:t>
            </w:r>
          </w:p>
        </w:tc>
        <w:tc>
          <w:tcPr>
            <w:tcW w:w="699" w:type="dxa"/>
            <w:noWrap/>
            <w:hideMark/>
          </w:tcPr>
          <w:p w14:paraId="037994D5" w14:textId="77777777" w:rsidR="007F4764" w:rsidRPr="00314A13" w:rsidRDefault="007F4764" w:rsidP="009D3C9F">
            <w:r w:rsidRPr="00314A13">
              <w:t>94</w:t>
            </w:r>
          </w:p>
        </w:tc>
        <w:tc>
          <w:tcPr>
            <w:tcW w:w="699" w:type="dxa"/>
            <w:noWrap/>
            <w:hideMark/>
          </w:tcPr>
          <w:p w14:paraId="6A4F65D9" w14:textId="77777777" w:rsidR="007F4764" w:rsidRPr="00314A13" w:rsidRDefault="007F4764" w:rsidP="009D3C9F">
            <w:r w:rsidRPr="00314A13">
              <w:t>94</w:t>
            </w:r>
          </w:p>
        </w:tc>
        <w:tc>
          <w:tcPr>
            <w:tcW w:w="699" w:type="dxa"/>
            <w:noWrap/>
            <w:hideMark/>
          </w:tcPr>
          <w:p w14:paraId="03033810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D8A6573" w14:textId="77777777" w:rsidR="007F4764" w:rsidRPr="00314A13" w:rsidRDefault="007F4764" w:rsidP="009D3C9F">
            <w:r w:rsidRPr="00314A13">
              <w:t>95</w:t>
            </w:r>
          </w:p>
        </w:tc>
        <w:tc>
          <w:tcPr>
            <w:tcW w:w="698" w:type="dxa"/>
            <w:noWrap/>
            <w:hideMark/>
          </w:tcPr>
          <w:p w14:paraId="3162C9FE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5EBDE41" w14:textId="77777777" w:rsidR="007F4764" w:rsidRPr="00314A13" w:rsidRDefault="007F4764" w:rsidP="009D3C9F">
            <w:r w:rsidRPr="00314A13">
              <w:t>98</w:t>
            </w:r>
          </w:p>
        </w:tc>
        <w:tc>
          <w:tcPr>
            <w:tcW w:w="698" w:type="dxa"/>
            <w:noWrap/>
            <w:hideMark/>
          </w:tcPr>
          <w:p w14:paraId="34BA3A4E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dxa"/>
            <w:noWrap/>
            <w:hideMark/>
          </w:tcPr>
          <w:p w14:paraId="675BA23E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416C118B" w14:textId="77777777" w:rsidR="007F4764" w:rsidRPr="00314A13" w:rsidRDefault="007F4764" w:rsidP="009D3C9F">
            <w:r w:rsidRPr="00314A13">
              <w:t>94</w:t>
            </w:r>
          </w:p>
        </w:tc>
      </w:tr>
      <w:tr w:rsidR="007F4764" w:rsidRPr="00314A13" w14:paraId="24DFFA6C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D36D0E7" w14:textId="77777777" w:rsidR="007F4764" w:rsidRPr="00314A13" w:rsidRDefault="007F4764" w:rsidP="009D3C9F">
            <w:r w:rsidRPr="00314A13">
              <w:t>51226/2024</w:t>
            </w:r>
          </w:p>
        </w:tc>
        <w:tc>
          <w:tcPr>
            <w:tcW w:w="699" w:type="dxa"/>
            <w:noWrap/>
            <w:hideMark/>
          </w:tcPr>
          <w:p w14:paraId="4AF90F53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FCDC216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239BA527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51B96DF" w14:textId="77777777" w:rsidR="007F4764" w:rsidRPr="00314A13" w:rsidRDefault="007F4764" w:rsidP="009D3C9F">
            <w:r w:rsidRPr="00314A13">
              <w:t>95</w:t>
            </w:r>
          </w:p>
        </w:tc>
        <w:tc>
          <w:tcPr>
            <w:tcW w:w="698" w:type="dxa"/>
            <w:noWrap/>
            <w:hideMark/>
          </w:tcPr>
          <w:p w14:paraId="2E77AA5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FCF0128" w14:textId="77777777" w:rsidR="007F4764" w:rsidRPr="00314A13" w:rsidRDefault="007F4764" w:rsidP="009D3C9F">
            <w:r w:rsidRPr="00314A13">
              <w:t>51</w:t>
            </w:r>
          </w:p>
        </w:tc>
        <w:tc>
          <w:tcPr>
            <w:tcW w:w="698" w:type="dxa"/>
            <w:noWrap/>
            <w:hideMark/>
          </w:tcPr>
          <w:p w14:paraId="036C39CC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69F1E78D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004CFF04" w14:textId="77777777" w:rsidR="007F4764" w:rsidRPr="00314A13" w:rsidRDefault="007F4764" w:rsidP="009D3C9F">
            <w:r w:rsidRPr="00314A13">
              <w:t>17</w:t>
            </w:r>
          </w:p>
        </w:tc>
      </w:tr>
      <w:tr w:rsidR="007F4764" w:rsidRPr="00314A13" w14:paraId="59F5A442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3F96BD07" w14:textId="77777777" w:rsidR="007F4764" w:rsidRPr="00314A13" w:rsidRDefault="007F4764" w:rsidP="009D3C9F">
            <w:r w:rsidRPr="00314A13">
              <w:t>51219/2024</w:t>
            </w:r>
          </w:p>
        </w:tc>
        <w:tc>
          <w:tcPr>
            <w:tcW w:w="699" w:type="dxa"/>
            <w:noWrap/>
            <w:hideMark/>
          </w:tcPr>
          <w:p w14:paraId="14DE9BD3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3B0C9ECE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6E3524AB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7CC9A2D" w14:textId="77777777" w:rsidR="007F4764" w:rsidRPr="00314A13" w:rsidRDefault="007F4764" w:rsidP="009D3C9F">
            <w:r w:rsidRPr="00314A13">
              <w:t>92</w:t>
            </w:r>
          </w:p>
        </w:tc>
        <w:tc>
          <w:tcPr>
            <w:tcW w:w="698" w:type="dxa"/>
            <w:noWrap/>
            <w:hideMark/>
          </w:tcPr>
          <w:p w14:paraId="4F43731C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69A3CCF1" w14:textId="77777777" w:rsidR="007F4764" w:rsidRPr="00314A13" w:rsidRDefault="007F4764" w:rsidP="009D3C9F">
            <w:r w:rsidRPr="00314A13">
              <w:t>50</w:t>
            </w:r>
          </w:p>
        </w:tc>
        <w:tc>
          <w:tcPr>
            <w:tcW w:w="698" w:type="dxa"/>
            <w:noWrap/>
            <w:hideMark/>
          </w:tcPr>
          <w:p w14:paraId="4BFA163D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5433F016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678E523C" w14:textId="77777777" w:rsidR="007F4764" w:rsidRPr="00314A13" w:rsidRDefault="007F4764" w:rsidP="009D3C9F">
            <w:r w:rsidRPr="00314A13">
              <w:t>39</w:t>
            </w:r>
          </w:p>
        </w:tc>
      </w:tr>
      <w:tr w:rsidR="007F4764" w:rsidRPr="00314A13" w14:paraId="6880F703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3FAB575C" w14:textId="77777777" w:rsidR="007F4764" w:rsidRPr="00314A13" w:rsidRDefault="007F4764" w:rsidP="009D3C9F">
            <w:r w:rsidRPr="00314A13">
              <w:t>51320/2024</w:t>
            </w:r>
          </w:p>
        </w:tc>
        <w:tc>
          <w:tcPr>
            <w:tcW w:w="699" w:type="dxa"/>
            <w:noWrap/>
            <w:hideMark/>
          </w:tcPr>
          <w:p w14:paraId="2B434707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F08B2E1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1BC34BB0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8" w:type="dxa"/>
            <w:noWrap/>
            <w:hideMark/>
          </w:tcPr>
          <w:p w14:paraId="2E3B72A2" w14:textId="77777777" w:rsidR="007F4764" w:rsidRPr="00314A13" w:rsidRDefault="007F4764" w:rsidP="009D3C9F">
            <w:r w:rsidRPr="00314A13">
              <w:t>92</w:t>
            </w:r>
          </w:p>
        </w:tc>
        <w:tc>
          <w:tcPr>
            <w:tcW w:w="698" w:type="dxa"/>
            <w:noWrap/>
            <w:hideMark/>
          </w:tcPr>
          <w:p w14:paraId="39A98692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79C6116" w14:textId="77777777" w:rsidR="007F4764" w:rsidRPr="00314A13" w:rsidRDefault="007F4764" w:rsidP="009D3C9F">
            <w:r w:rsidRPr="00314A13">
              <w:t>30</w:t>
            </w:r>
          </w:p>
        </w:tc>
        <w:tc>
          <w:tcPr>
            <w:tcW w:w="698" w:type="dxa"/>
            <w:noWrap/>
            <w:hideMark/>
          </w:tcPr>
          <w:p w14:paraId="05455EDD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5154FDE7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449D7AE8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4C21DDD6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36911B09" w14:textId="77777777" w:rsidR="007F4764" w:rsidRPr="00314A13" w:rsidRDefault="007F4764" w:rsidP="009D3C9F">
            <w:r w:rsidRPr="00314A13">
              <w:t>51177/2024</w:t>
            </w:r>
          </w:p>
        </w:tc>
        <w:tc>
          <w:tcPr>
            <w:tcW w:w="699" w:type="dxa"/>
            <w:noWrap/>
            <w:hideMark/>
          </w:tcPr>
          <w:p w14:paraId="77C70627" w14:textId="77777777" w:rsidR="007F4764" w:rsidRPr="00314A13" w:rsidRDefault="007F4764" w:rsidP="009D3C9F">
            <w:r w:rsidRPr="00314A13">
              <w:t>56</w:t>
            </w:r>
          </w:p>
        </w:tc>
        <w:tc>
          <w:tcPr>
            <w:tcW w:w="699" w:type="dxa"/>
            <w:noWrap/>
            <w:hideMark/>
          </w:tcPr>
          <w:p w14:paraId="2943F6DD" w14:textId="77777777" w:rsidR="007F4764" w:rsidRPr="00314A13" w:rsidRDefault="007F4764" w:rsidP="009D3C9F">
            <w:r w:rsidRPr="00314A13">
              <w:t>61</w:t>
            </w:r>
          </w:p>
        </w:tc>
        <w:tc>
          <w:tcPr>
            <w:tcW w:w="699" w:type="dxa"/>
            <w:noWrap/>
            <w:hideMark/>
          </w:tcPr>
          <w:p w14:paraId="2F6236F5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65E31118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8" w:type="dxa"/>
            <w:noWrap/>
            <w:hideMark/>
          </w:tcPr>
          <w:p w14:paraId="5313B97B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6BF95E0" w14:textId="77777777" w:rsidR="007F4764" w:rsidRPr="00314A13" w:rsidRDefault="007F4764" w:rsidP="009D3C9F">
            <w:r w:rsidRPr="00314A13">
              <w:t>80</w:t>
            </w:r>
          </w:p>
        </w:tc>
        <w:tc>
          <w:tcPr>
            <w:tcW w:w="698" w:type="dxa"/>
            <w:noWrap/>
            <w:hideMark/>
          </w:tcPr>
          <w:p w14:paraId="6EE58551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7638778C" w14:textId="77777777" w:rsidR="007F4764" w:rsidRPr="00314A13" w:rsidRDefault="007F4764" w:rsidP="009D3C9F">
            <w:r w:rsidRPr="00314A13">
              <w:t>56</w:t>
            </w:r>
          </w:p>
        </w:tc>
        <w:tc>
          <w:tcPr>
            <w:tcW w:w="685" w:type="dxa"/>
            <w:noWrap/>
            <w:hideMark/>
          </w:tcPr>
          <w:p w14:paraId="6F4F3144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467582F8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A483661" w14:textId="77777777" w:rsidR="007F4764" w:rsidRPr="00314A13" w:rsidRDefault="007F4764" w:rsidP="009D3C9F">
            <w:r w:rsidRPr="00314A13">
              <w:t>51200/2024</w:t>
            </w:r>
          </w:p>
        </w:tc>
        <w:tc>
          <w:tcPr>
            <w:tcW w:w="699" w:type="dxa"/>
            <w:noWrap/>
            <w:hideMark/>
          </w:tcPr>
          <w:p w14:paraId="4F5B06B2" w14:textId="77777777" w:rsidR="007F4764" w:rsidRPr="00314A13" w:rsidRDefault="007F4764" w:rsidP="009D3C9F">
            <w:r w:rsidRPr="00314A13">
              <w:t>94</w:t>
            </w:r>
          </w:p>
        </w:tc>
        <w:tc>
          <w:tcPr>
            <w:tcW w:w="699" w:type="dxa"/>
            <w:noWrap/>
            <w:hideMark/>
          </w:tcPr>
          <w:p w14:paraId="721CC43C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9" w:type="dxa"/>
            <w:noWrap/>
            <w:hideMark/>
          </w:tcPr>
          <w:p w14:paraId="54A12F60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46A36033" w14:textId="77777777" w:rsidR="007F4764" w:rsidRPr="00314A13" w:rsidRDefault="007F4764" w:rsidP="009D3C9F">
            <w:r w:rsidRPr="00314A13">
              <w:t>93</w:t>
            </w:r>
          </w:p>
        </w:tc>
        <w:tc>
          <w:tcPr>
            <w:tcW w:w="698" w:type="dxa"/>
            <w:noWrap/>
            <w:hideMark/>
          </w:tcPr>
          <w:p w14:paraId="04AE54B4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EF43E81" w14:textId="77777777" w:rsidR="007F4764" w:rsidRPr="00314A13" w:rsidRDefault="007F4764" w:rsidP="009D3C9F">
            <w:r w:rsidRPr="00314A13">
              <w:t>98</w:t>
            </w:r>
          </w:p>
        </w:tc>
        <w:tc>
          <w:tcPr>
            <w:tcW w:w="698" w:type="dxa"/>
            <w:noWrap/>
            <w:hideMark/>
          </w:tcPr>
          <w:p w14:paraId="6B0EAEC8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dxa"/>
            <w:noWrap/>
            <w:hideMark/>
          </w:tcPr>
          <w:p w14:paraId="2D541948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0E5AA4EB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39F99C26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252E3565" w14:textId="77777777" w:rsidR="007F4764" w:rsidRPr="00314A13" w:rsidRDefault="007F4764" w:rsidP="009D3C9F">
            <w:r w:rsidRPr="00314A13">
              <w:t>51225/2024</w:t>
            </w:r>
          </w:p>
        </w:tc>
        <w:tc>
          <w:tcPr>
            <w:tcW w:w="699" w:type="dxa"/>
            <w:noWrap/>
            <w:hideMark/>
          </w:tcPr>
          <w:p w14:paraId="78C31A3C" w14:textId="77777777" w:rsidR="007F4764" w:rsidRPr="00314A13" w:rsidRDefault="007F4764" w:rsidP="009D3C9F">
            <w:r w:rsidRPr="00314A13">
              <w:t>56</w:t>
            </w:r>
          </w:p>
        </w:tc>
        <w:tc>
          <w:tcPr>
            <w:tcW w:w="699" w:type="dxa"/>
            <w:noWrap/>
            <w:hideMark/>
          </w:tcPr>
          <w:p w14:paraId="6FD278FD" w14:textId="77777777" w:rsidR="007F4764" w:rsidRPr="00314A13" w:rsidRDefault="007F4764" w:rsidP="009D3C9F">
            <w:r w:rsidRPr="00314A13">
              <w:t>92</w:t>
            </w:r>
          </w:p>
        </w:tc>
        <w:tc>
          <w:tcPr>
            <w:tcW w:w="699" w:type="dxa"/>
            <w:noWrap/>
            <w:hideMark/>
          </w:tcPr>
          <w:p w14:paraId="78787239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FC2FFB3" w14:textId="77777777" w:rsidR="007F4764" w:rsidRPr="00314A13" w:rsidRDefault="007F4764" w:rsidP="009D3C9F">
            <w:r w:rsidRPr="00314A13">
              <w:t>80</w:t>
            </w:r>
          </w:p>
        </w:tc>
        <w:tc>
          <w:tcPr>
            <w:tcW w:w="698" w:type="dxa"/>
            <w:noWrap/>
            <w:hideMark/>
          </w:tcPr>
          <w:p w14:paraId="36D84DC5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32C4CF2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8" w:type="dxa"/>
            <w:noWrap/>
            <w:hideMark/>
          </w:tcPr>
          <w:p w14:paraId="7590933D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466D7542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7038469B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1E37BFF3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37E830C0" w14:textId="77777777" w:rsidR="007F4764" w:rsidRPr="00314A13" w:rsidRDefault="007F4764" w:rsidP="009D3C9F">
            <w:r w:rsidRPr="00314A13">
              <w:t>51203/2024</w:t>
            </w:r>
          </w:p>
        </w:tc>
        <w:tc>
          <w:tcPr>
            <w:tcW w:w="699" w:type="dxa"/>
            <w:noWrap/>
            <w:hideMark/>
          </w:tcPr>
          <w:p w14:paraId="61A31282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80A007C" w14:textId="77777777" w:rsidR="007F4764" w:rsidRPr="00314A13" w:rsidRDefault="007F4764" w:rsidP="009D3C9F">
            <w:r w:rsidRPr="00314A13">
              <w:t>67</w:t>
            </w:r>
          </w:p>
        </w:tc>
        <w:tc>
          <w:tcPr>
            <w:tcW w:w="699" w:type="dxa"/>
            <w:noWrap/>
            <w:hideMark/>
          </w:tcPr>
          <w:p w14:paraId="42C1672B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09FB976" w14:textId="77777777" w:rsidR="007F4764" w:rsidRPr="00314A13" w:rsidRDefault="007F4764" w:rsidP="009D3C9F">
            <w:r w:rsidRPr="00314A13">
              <w:t>90</w:t>
            </w:r>
          </w:p>
        </w:tc>
        <w:tc>
          <w:tcPr>
            <w:tcW w:w="698" w:type="dxa"/>
            <w:noWrap/>
            <w:hideMark/>
          </w:tcPr>
          <w:p w14:paraId="5A9A995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7FA7925" w14:textId="77777777" w:rsidR="007F4764" w:rsidRPr="00314A13" w:rsidRDefault="007F4764" w:rsidP="009D3C9F">
            <w:r w:rsidRPr="00314A13">
              <w:t>66</w:t>
            </w:r>
          </w:p>
        </w:tc>
        <w:tc>
          <w:tcPr>
            <w:tcW w:w="698" w:type="dxa"/>
            <w:noWrap/>
            <w:hideMark/>
          </w:tcPr>
          <w:p w14:paraId="5F068404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180365CC" w14:textId="77777777" w:rsidR="007F4764" w:rsidRPr="00314A13" w:rsidRDefault="007F4764" w:rsidP="009D3C9F">
            <w:r w:rsidRPr="00314A13">
              <w:t>17</w:t>
            </w:r>
          </w:p>
        </w:tc>
        <w:tc>
          <w:tcPr>
            <w:tcW w:w="685" w:type="dxa"/>
            <w:noWrap/>
            <w:hideMark/>
          </w:tcPr>
          <w:p w14:paraId="5564FC81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790F480D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BCB9402" w14:textId="77777777" w:rsidR="007F4764" w:rsidRPr="00314A13" w:rsidRDefault="007F4764" w:rsidP="009D3C9F">
            <w:r w:rsidRPr="00314A13">
              <w:t>51193/2024</w:t>
            </w:r>
          </w:p>
        </w:tc>
        <w:tc>
          <w:tcPr>
            <w:tcW w:w="699" w:type="dxa"/>
            <w:noWrap/>
            <w:hideMark/>
          </w:tcPr>
          <w:p w14:paraId="2BF9FC8D" w14:textId="77777777" w:rsidR="007F4764" w:rsidRPr="00314A13" w:rsidRDefault="007F4764" w:rsidP="009D3C9F">
            <w:r w:rsidRPr="00314A13">
              <w:t>89</w:t>
            </w:r>
          </w:p>
        </w:tc>
        <w:tc>
          <w:tcPr>
            <w:tcW w:w="699" w:type="dxa"/>
            <w:noWrap/>
            <w:hideMark/>
          </w:tcPr>
          <w:p w14:paraId="305A6F50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186D0B7C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A5E4919" w14:textId="77777777" w:rsidR="007F4764" w:rsidRPr="00314A13" w:rsidRDefault="007F4764" w:rsidP="009D3C9F">
            <w:r w:rsidRPr="00314A13">
              <w:t>93</w:t>
            </w:r>
          </w:p>
        </w:tc>
        <w:tc>
          <w:tcPr>
            <w:tcW w:w="698" w:type="dxa"/>
            <w:noWrap/>
            <w:hideMark/>
          </w:tcPr>
          <w:p w14:paraId="7E270EA2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B6952CA" w14:textId="77777777" w:rsidR="007F4764" w:rsidRPr="00314A13" w:rsidRDefault="007F4764" w:rsidP="009D3C9F">
            <w:r w:rsidRPr="00314A13">
              <w:t>72</w:t>
            </w:r>
          </w:p>
        </w:tc>
        <w:tc>
          <w:tcPr>
            <w:tcW w:w="698" w:type="dxa"/>
            <w:noWrap/>
            <w:hideMark/>
          </w:tcPr>
          <w:p w14:paraId="5299E5A0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750B0795" w14:textId="77777777" w:rsidR="007F4764" w:rsidRPr="00314A13" w:rsidRDefault="007F4764" w:rsidP="009D3C9F">
            <w:r w:rsidRPr="00314A13">
              <w:t>89</w:t>
            </w:r>
          </w:p>
        </w:tc>
        <w:tc>
          <w:tcPr>
            <w:tcW w:w="685" w:type="dxa"/>
            <w:noWrap/>
            <w:hideMark/>
          </w:tcPr>
          <w:p w14:paraId="432EE4E0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1243A51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A4C2364" w14:textId="77777777" w:rsidR="007F4764" w:rsidRPr="00314A13" w:rsidRDefault="007F4764" w:rsidP="009D3C9F">
            <w:r w:rsidRPr="00314A13">
              <w:t>51207/2024</w:t>
            </w:r>
          </w:p>
        </w:tc>
        <w:tc>
          <w:tcPr>
            <w:tcW w:w="699" w:type="dxa"/>
            <w:noWrap/>
            <w:hideMark/>
          </w:tcPr>
          <w:p w14:paraId="35F69928" w14:textId="77777777" w:rsidR="007F4764" w:rsidRPr="00314A13" w:rsidRDefault="007F4764" w:rsidP="009D3C9F">
            <w:r w:rsidRPr="00314A13">
              <w:t>81</w:t>
            </w:r>
          </w:p>
        </w:tc>
        <w:tc>
          <w:tcPr>
            <w:tcW w:w="699" w:type="dxa"/>
            <w:noWrap/>
            <w:hideMark/>
          </w:tcPr>
          <w:p w14:paraId="505E679A" w14:textId="77777777" w:rsidR="007F4764" w:rsidRPr="00314A13" w:rsidRDefault="007F4764" w:rsidP="009D3C9F">
            <w:r w:rsidRPr="00314A13">
              <w:t>94</w:t>
            </w:r>
          </w:p>
        </w:tc>
        <w:tc>
          <w:tcPr>
            <w:tcW w:w="699" w:type="dxa"/>
            <w:noWrap/>
            <w:hideMark/>
          </w:tcPr>
          <w:p w14:paraId="50B95124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06AB5E1" w14:textId="77777777" w:rsidR="007F4764" w:rsidRPr="00314A13" w:rsidRDefault="007F4764" w:rsidP="009D3C9F">
            <w:r w:rsidRPr="00314A13">
              <w:t>93</w:t>
            </w:r>
          </w:p>
        </w:tc>
        <w:tc>
          <w:tcPr>
            <w:tcW w:w="698" w:type="dxa"/>
            <w:noWrap/>
            <w:hideMark/>
          </w:tcPr>
          <w:p w14:paraId="48D076D8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06C0AEC" w14:textId="77777777" w:rsidR="007F4764" w:rsidRPr="00314A13" w:rsidRDefault="007F4764" w:rsidP="009D3C9F">
            <w:r w:rsidRPr="00314A13">
              <w:t>94</w:t>
            </w:r>
          </w:p>
        </w:tc>
        <w:tc>
          <w:tcPr>
            <w:tcW w:w="698" w:type="dxa"/>
            <w:noWrap/>
            <w:hideMark/>
          </w:tcPr>
          <w:p w14:paraId="4BEBBA07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2D4C8486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6B84CFC9" w14:textId="77777777" w:rsidR="007F4764" w:rsidRPr="00314A13" w:rsidRDefault="007F4764" w:rsidP="009D3C9F">
            <w:r w:rsidRPr="00314A13">
              <w:t>94</w:t>
            </w:r>
          </w:p>
        </w:tc>
      </w:tr>
      <w:tr w:rsidR="007F4764" w:rsidRPr="00314A13" w14:paraId="665FB975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5DE2FA2" w14:textId="77777777" w:rsidR="007F4764" w:rsidRPr="00314A13" w:rsidRDefault="007F4764" w:rsidP="009D3C9F">
            <w:r w:rsidRPr="00314A13">
              <w:t>51189/2024</w:t>
            </w:r>
          </w:p>
        </w:tc>
        <w:tc>
          <w:tcPr>
            <w:tcW w:w="699" w:type="dxa"/>
            <w:noWrap/>
            <w:hideMark/>
          </w:tcPr>
          <w:p w14:paraId="77D63D81" w14:textId="77777777" w:rsidR="007F4764" w:rsidRPr="00314A13" w:rsidRDefault="007F4764" w:rsidP="009D3C9F">
            <w:r w:rsidRPr="00314A13">
              <w:t>84</w:t>
            </w:r>
          </w:p>
        </w:tc>
        <w:tc>
          <w:tcPr>
            <w:tcW w:w="699" w:type="dxa"/>
            <w:noWrap/>
            <w:hideMark/>
          </w:tcPr>
          <w:p w14:paraId="71026E07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9" w:type="dxa"/>
            <w:noWrap/>
            <w:hideMark/>
          </w:tcPr>
          <w:p w14:paraId="0543FF9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CB17091" w14:textId="77777777" w:rsidR="007F4764" w:rsidRPr="00314A13" w:rsidRDefault="007F4764" w:rsidP="009D3C9F">
            <w:r w:rsidRPr="00314A13">
              <w:t>90</w:t>
            </w:r>
          </w:p>
        </w:tc>
        <w:tc>
          <w:tcPr>
            <w:tcW w:w="698" w:type="dxa"/>
            <w:noWrap/>
            <w:hideMark/>
          </w:tcPr>
          <w:p w14:paraId="5E38384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DD4C2B5" w14:textId="77777777" w:rsidR="007F4764" w:rsidRPr="00314A13" w:rsidRDefault="007F4764" w:rsidP="009D3C9F">
            <w:r w:rsidRPr="00314A13">
              <w:t>91</w:t>
            </w:r>
          </w:p>
        </w:tc>
        <w:tc>
          <w:tcPr>
            <w:tcW w:w="698" w:type="dxa"/>
            <w:noWrap/>
            <w:hideMark/>
          </w:tcPr>
          <w:p w14:paraId="563E6056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3202A121" w14:textId="77777777" w:rsidR="007F4764" w:rsidRPr="00314A13" w:rsidRDefault="007F4764" w:rsidP="009D3C9F">
            <w:r w:rsidRPr="00314A13">
              <w:t>84</w:t>
            </w:r>
          </w:p>
        </w:tc>
        <w:tc>
          <w:tcPr>
            <w:tcW w:w="685" w:type="dxa"/>
            <w:noWrap/>
            <w:hideMark/>
          </w:tcPr>
          <w:p w14:paraId="29EC3952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1D187BF5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015A9FF7" w14:textId="77777777" w:rsidR="007F4764" w:rsidRPr="00314A13" w:rsidRDefault="007F4764" w:rsidP="009D3C9F">
            <w:r w:rsidRPr="00314A13">
              <w:t>51191/2024</w:t>
            </w:r>
          </w:p>
        </w:tc>
        <w:tc>
          <w:tcPr>
            <w:tcW w:w="699" w:type="dxa"/>
            <w:noWrap/>
            <w:hideMark/>
          </w:tcPr>
          <w:p w14:paraId="0CB76DC6" w14:textId="77777777" w:rsidR="007F4764" w:rsidRPr="00314A13" w:rsidRDefault="007F4764" w:rsidP="009D3C9F">
            <w:r w:rsidRPr="00314A13">
              <w:t>56</w:t>
            </w:r>
          </w:p>
        </w:tc>
        <w:tc>
          <w:tcPr>
            <w:tcW w:w="699" w:type="dxa"/>
            <w:noWrap/>
            <w:hideMark/>
          </w:tcPr>
          <w:p w14:paraId="73FAEA64" w14:textId="77777777" w:rsidR="007F4764" w:rsidRPr="00314A13" w:rsidRDefault="007F4764" w:rsidP="009D3C9F">
            <w:r w:rsidRPr="00314A13">
              <w:t>56</w:t>
            </w:r>
          </w:p>
        </w:tc>
        <w:tc>
          <w:tcPr>
            <w:tcW w:w="699" w:type="dxa"/>
            <w:noWrap/>
            <w:hideMark/>
          </w:tcPr>
          <w:p w14:paraId="7BFF032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128413E" w14:textId="77777777" w:rsidR="007F4764" w:rsidRPr="00314A13" w:rsidRDefault="007F4764" w:rsidP="009D3C9F">
            <w:r w:rsidRPr="00314A13">
              <w:t>60</w:t>
            </w:r>
          </w:p>
        </w:tc>
        <w:tc>
          <w:tcPr>
            <w:tcW w:w="698" w:type="dxa"/>
            <w:noWrap/>
            <w:hideMark/>
          </w:tcPr>
          <w:p w14:paraId="005B8DD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35C376F" w14:textId="77777777" w:rsidR="007F4764" w:rsidRPr="00314A13" w:rsidRDefault="007F4764" w:rsidP="009D3C9F">
            <w:r w:rsidRPr="00314A13">
              <w:t>68</w:t>
            </w:r>
          </w:p>
        </w:tc>
        <w:tc>
          <w:tcPr>
            <w:tcW w:w="698" w:type="dxa"/>
            <w:noWrap/>
            <w:hideMark/>
          </w:tcPr>
          <w:p w14:paraId="13C77E9F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5" w:type="dxa"/>
            <w:noWrap/>
            <w:hideMark/>
          </w:tcPr>
          <w:p w14:paraId="675146F1" w14:textId="77777777" w:rsidR="007F4764" w:rsidRPr="00314A13" w:rsidRDefault="007F4764" w:rsidP="009D3C9F">
            <w:r w:rsidRPr="00314A13">
              <w:t>56</w:t>
            </w:r>
          </w:p>
        </w:tc>
        <w:tc>
          <w:tcPr>
            <w:tcW w:w="685" w:type="dxa"/>
            <w:noWrap/>
            <w:hideMark/>
          </w:tcPr>
          <w:p w14:paraId="341B79B2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75EB06EA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F5814C2" w14:textId="77777777" w:rsidR="007F4764" w:rsidRPr="00314A13" w:rsidRDefault="007F4764" w:rsidP="009D3C9F">
            <w:r w:rsidRPr="00314A13">
              <w:t>51206/2024</w:t>
            </w:r>
          </w:p>
        </w:tc>
        <w:tc>
          <w:tcPr>
            <w:tcW w:w="699" w:type="dxa"/>
            <w:noWrap/>
            <w:hideMark/>
          </w:tcPr>
          <w:p w14:paraId="01213D82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9" w:type="dxa"/>
            <w:noWrap/>
            <w:hideMark/>
          </w:tcPr>
          <w:p w14:paraId="73414E55" w14:textId="77777777" w:rsidR="007F4764" w:rsidRPr="00314A13" w:rsidRDefault="007F4764" w:rsidP="009D3C9F">
            <w:r w:rsidRPr="00314A13">
              <w:t>69</w:t>
            </w:r>
          </w:p>
        </w:tc>
        <w:tc>
          <w:tcPr>
            <w:tcW w:w="699" w:type="dxa"/>
            <w:noWrap/>
            <w:hideMark/>
          </w:tcPr>
          <w:p w14:paraId="2B67163B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CCCA47C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8" w:type="dxa"/>
            <w:noWrap/>
            <w:hideMark/>
          </w:tcPr>
          <w:p w14:paraId="41CEF4B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B8F4894" w14:textId="77777777" w:rsidR="007F4764" w:rsidRPr="00314A13" w:rsidRDefault="007F4764" w:rsidP="009D3C9F">
            <w:r w:rsidRPr="00314A13">
              <w:t>89</w:t>
            </w:r>
          </w:p>
        </w:tc>
        <w:tc>
          <w:tcPr>
            <w:tcW w:w="698" w:type="dxa"/>
            <w:noWrap/>
            <w:hideMark/>
          </w:tcPr>
          <w:p w14:paraId="02E03AC6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6F3B6BB5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559FFE49" w14:textId="77777777" w:rsidR="007F4764" w:rsidRPr="00314A13" w:rsidRDefault="007F4764" w:rsidP="009D3C9F">
            <w:r w:rsidRPr="00314A13">
              <w:t>69</w:t>
            </w:r>
          </w:p>
        </w:tc>
      </w:tr>
      <w:tr w:rsidR="007F4764" w:rsidRPr="00314A13" w14:paraId="6F6D7989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4753B63" w14:textId="77777777" w:rsidR="007F4764" w:rsidRPr="00314A13" w:rsidRDefault="007F4764" w:rsidP="009D3C9F">
            <w:r w:rsidRPr="00314A13">
              <w:t>51220/2024</w:t>
            </w:r>
          </w:p>
        </w:tc>
        <w:tc>
          <w:tcPr>
            <w:tcW w:w="699" w:type="dxa"/>
            <w:noWrap/>
            <w:hideMark/>
          </w:tcPr>
          <w:p w14:paraId="307432E3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74D0F3D8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0F27AD5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030BC0B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8" w:type="dxa"/>
            <w:noWrap/>
            <w:hideMark/>
          </w:tcPr>
          <w:p w14:paraId="68AAADA3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6D43688" w14:textId="77777777" w:rsidR="007F4764" w:rsidRPr="00314A13" w:rsidRDefault="007F4764" w:rsidP="009D3C9F">
            <w:r w:rsidRPr="00314A13">
              <w:t>51</w:t>
            </w:r>
          </w:p>
        </w:tc>
        <w:tc>
          <w:tcPr>
            <w:tcW w:w="698" w:type="dxa"/>
            <w:noWrap/>
            <w:hideMark/>
          </w:tcPr>
          <w:p w14:paraId="463CF259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2B2A0C63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0729F375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42502CA7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55DC7926" w14:textId="77777777" w:rsidR="007F4764" w:rsidRPr="00314A13" w:rsidRDefault="007F4764" w:rsidP="009D3C9F">
            <w:r w:rsidRPr="00314A13">
              <w:t>51186/2024</w:t>
            </w:r>
          </w:p>
        </w:tc>
        <w:tc>
          <w:tcPr>
            <w:tcW w:w="699" w:type="dxa"/>
            <w:noWrap/>
            <w:hideMark/>
          </w:tcPr>
          <w:p w14:paraId="062094BA" w14:textId="77777777" w:rsidR="007F4764" w:rsidRPr="00314A13" w:rsidRDefault="007F4764" w:rsidP="009D3C9F">
            <w:r w:rsidRPr="00314A13">
              <w:t>74</w:t>
            </w:r>
          </w:p>
        </w:tc>
        <w:tc>
          <w:tcPr>
            <w:tcW w:w="699" w:type="dxa"/>
            <w:noWrap/>
            <w:hideMark/>
          </w:tcPr>
          <w:p w14:paraId="2AF668F5" w14:textId="77777777" w:rsidR="007F4764" w:rsidRPr="00314A13" w:rsidRDefault="007F4764" w:rsidP="009D3C9F">
            <w:r w:rsidRPr="00314A13">
              <w:t>55</w:t>
            </w:r>
          </w:p>
        </w:tc>
        <w:tc>
          <w:tcPr>
            <w:tcW w:w="699" w:type="dxa"/>
            <w:noWrap/>
            <w:hideMark/>
          </w:tcPr>
          <w:p w14:paraId="4A253A1F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11339D2B" w14:textId="77777777" w:rsidR="007F4764" w:rsidRPr="00314A13" w:rsidRDefault="007F4764" w:rsidP="009D3C9F">
            <w:r w:rsidRPr="00314A13">
              <w:t>83</w:t>
            </w:r>
          </w:p>
        </w:tc>
        <w:tc>
          <w:tcPr>
            <w:tcW w:w="698" w:type="dxa"/>
            <w:noWrap/>
            <w:hideMark/>
          </w:tcPr>
          <w:p w14:paraId="04212F4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82044B0" w14:textId="77777777" w:rsidR="007F4764" w:rsidRPr="00314A13" w:rsidRDefault="007F4764" w:rsidP="009D3C9F">
            <w:r w:rsidRPr="00314A13">
              <w:t>79</w:t>
            </w:r>
          </w:p>
        </w:tc>
        <w:tc>
          <w:tcPr>
            <w:tcW w:w="698" w:type="dxa"/>
            <w:noWrap/>
            <w:hideMark/>
          </w:tcPr>
          <w:p w14:paraId="58F7D1C1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3636AD55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6AA47602" w14:textId="77777777" w:rsidR="007F4764" w:rsidRPr="00314A13" w:rsidRDefault="007F4764" w:rsidP="009D3C9F">
            <w:r w:rsidRPr="00314A13">
              <w:t>55</w:t>
            </w:r>
          </w:p>
        </w:tc>
      </w:tr>
      <w:tr w:rsidR="007F4764" w:rsidRPr="00314A13" w14:paraId="0AF5E00D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18CDDB29" w14:textId="77777777" w:rsidR="007F4764" w:rsidRPr="00314A13" w:rsidRDefault="007F4764" w:rsidP="009D3C9F">
            <w:r w:rsidRPr="00314A13">
              <w:t>51276/2024</w:t>
            </w:r>
          </w:p>
        </w:tc>
        <w:tc>
          <w:tcPr>
            <w:tcW w:w="699" w:type="dxa"/>
            <w:noWrap/>
            <w:hideMark/>
          </w:tcPr>
          <w:p w14:paraId="2C5D7B3A" w14:textId="77777777" w:rsidR="007F4764" w:rsidRPr="00314A13" w:rsidRDefault="007F4764" w:rsidP="009D3C9F">
            <w:r w:rsidRPr="00314A13">
              <w:t>77</w:t>
            </w:r>
          </w:p>
        </w:tc>
        <w:tc>
          <w:tcPr>
            <w:tcW w:w="699" w:type="dxa"/>
            <w:noWrap/>
            <w:hideMark/>
          </w:tcPr>
          <w:p w14:paraId="194D36EA" w14:textId="77777777" w:rsidR="007F4764" w:rsidRPr="00314A13" w:rsidRDefault="007F4764" w:rsidP="009D3C9F">
            <w:r w:rsidRPr="00314A13">
              <w:t>71</w:t>
            </w:r>
          </w:p>
        </w:tc>
        <w:tc>
          <w:tcPr>
            <w:tcW w:w="699" w:type="dxa"/>
            <w:noWrap/>
            <w:hideMark/>
          </w:tcPr>
          <w:p w14:paraId="4240767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3E0E7E30" w14:textId="77777777" w:rsidR="007F4764" w:rsidRPr="00314A13" w:rsidRDefault="007F4764" w:rsidP="009D3C9F">
            <w:r w:rsidRPr="00314A13">
              <w:t>87</w:t>
            </w:r>
          </w:p>
        </w:tc>
        <w:tc>
          <w:tcPr>
            <w:tcW w:w="698" w:type="dxa"/>
            <w:noWrap/>
            <w:hideMark/>
          </w:tcPr>
          <w:p w14:paraId="4D0BDD0A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B2BAE29" w14:textId="77777777" w:rsidR="007F4764" w:rsidRPr="00314A13" w:rsidRDefault="007F4764" w:rsidP="009D3C9F">
            <w:r w:rsidRPr="00314A13">
              <w:t>85</w:t>
            </w:r>
          </w:p>
        </w:tc>
        <w:tc>
          <w:tcPr>
            <w:tcW w:w="698" w:type="dxa"/>
            <w:noWrap/>
            <w:hideMark/>
          </w:tcPr>
          <w:p w14:paraId="35C53974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noWrap/>
            <w:hideMark/>
          </w:tcPr>
          <w:p w14:paraId="6A39F9D2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4D31CF98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5BADFA2D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15A1006F" w14:textId="77777777" w:rsidR="007F4764" w:rsidRPr="00314A13" w:rsidRDefault="007F4764" w:rsidP="009D3C9F">
            <w:r w:rsidRPr="00314A13">
              <w:t>48255</w:t>
            </w:r>
          </w:p>
        </w:tc>
        <w:tc>
          <w:tcPr>
            <w:tcW w:w="699" w:type="dxa"/>
            <w:noWrap/>
            <w:hideMark/>
          </w:tcPr>
          <w:p w14:paraId="5C9A4E28" w14:textId="77777777" w:rsidR="007F4764" w:rsidRPr="00314A13" w:rsidRDefault="007F4764" w:rsidP="009D3C9F">
            <w:r w:rsidRPr="00314A13">
              <w:t>72</w:t>
            </w:r>
          </w:p>
        </w:tc>
        <w:tc>
          <w:tcPr>
            <w:tcW w:w="699" w:type="dxa"/>
            <w:noWrap/>
            <w:hideMark/>
          </w:tcPr>
          <w:p w14:paraId="26B53856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9" w:type="dxa"/>
            <w:noWrap/>
            <w:hideMark/>
          </w:tcPr>
          <w:p w14:paraId="113F12FD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8" w:type="dxa"/>
            <w:noWrap/>
            <w:hideMark/>
          </w:tcPr>
          <w:p w14:paraId="3BC81BEC" w14:textId="77777777" w:rsidR="007F4764" w:rsidRPr="00314A13" w:rsidRDefault="007F4764" w:rsidP="009D3C9F">
            <w:r w:rsidRPr="00314A13">
              <w:t>53</w:t>
            </w:r>
          </w:p>
        </w:tc>
        <w:tc>
          <w:tcPr>
            <w:tcW w:w="698" w:type="dxa"/>
            <w:noWrap/>
            <w:hideMark/>
          </w:tcPr>
          <w:p w14:paraId="06E4066D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74D74754" w14:textId="77777777" w:rsidR="007F4764" w:rsidRPr="00314A13" w:rsidRDefault="007F4764" w:rsidP="009D3C9F">
            <w:r w:rsidRPr="00314A13">
              <w:t>60</w:t>
            </w:r>
          </w:p>
        </w:tc>
        <w:tc>
          <w:tcPr>
            <w:tcW w:w="698" w:type="dxa"/>
            <w:noWrap/>
            <w:hideMark/>
          </w:tcPr>
          <w:p w14:paraId="01D86984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5" w:type="dxa"/>
            <w:noWrap/>
            <w:hideMark/>
          </w:tcPr>
          <w:p w14:paraId="66549423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55C402D8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2860ED1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3C6364CB" w14:textId="77777777" w:rsidR="007F4764" w:rsidRPr="00314A13" w:rsidRDefault="007F4764" w:rsidP="009D3C9F">
            <w:r w:rsidRPr="00314A13">
              <w:t>51204/2024</w:t>
            </w:r>
          </w:p>
        </w:tc>
        <w:tc>
          <w:tcPr>
            <w:tcW w:w="699" w:type="dxa"/>
            <w:noWrap/>
            <w:hideMark/>
          </w:tcPr>
          <w:p w14:paraId="4C1E8E6C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4B4A946F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072D3FF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6DFABD51" w14:textId="77777777" w:rsidR="007F4764" w:rsidRPr="00314A13" w:rsidRDefault="007F4764" w:rsidP="009D3C9F">
            <w:r w:rsidRPr="00314A13">
              <w:t>97</w:t>
            </w:r>
          </w:p>
        </w:tc>
        <w:tc>
          <w:tcPr>
            <w:tcW w:w="698" w:type="dxa"/>
            <w:noWrap/>
            <w:hideMark/>
          </w:tcPr>
          <w:p w14:paraId="473DB22E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24E95BF7" w14:textId="77777777" w:rsidR="007F4764" w:rsidRPr="00314A13" w:rsidRDefault="007F4764" w:rsidP="009D3C9F">
            <w:r w:rsidRPr="00314A13">
              <w:t>51</w:t>
            </w:r>
          </w:p>
        </w:tc>
        <w:tc>
          <w:tcPr>
            <w:tcW w:w="698" w:type="dxa"/>
            <w:noWrap/>
            <w:hideMark/>
          </w:tcPr>
          <w:p w14:paraId="2779D0A0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5" w:type="dxa"/>
            <w:noWrap/>
            <w:hideMark/>
          </w:tcPr>
          <w:p w14:paraId="07453EF4" w14:textId="77777777" w:rsidR="007F4764" w:rsidRPr="00314A13" w:rsidRDefault="007F4764" w:rsidP="009D3C9F">
            <w:r w:rsidRPr="00314A13">
              <w:t>0</w:t>
            </w:r>
          </w:p>
        </w:tc>
        <w:tc>
          <w:tcPr>
            <w:tcW w:w="685" w:type="dxa"/>
            <w:noWrap/>
            <w:hideMark/>
          </w:tcPr>
          <w:p w14:paraId="068CCC4B" w14:textId="77777777" w:rsidR="007F4764" w:rsidRPr="00314A13" w:rsidRDefault="007F4764" w:rsidP="009D3C9F">
            <w:r w:rsidRPr="00314A13">
              <w:t>0</w:t>
            </w:r>
          </w:p>
        </w:tc>
      </w:tr>
      <w:tr w:rsidR="007F4764" w:rsidRPr="00314A13" w14:paraId="6F590DCF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BF36342" w14:textId="77777777" w:rsidR="007F4764" w:rsidRPr="00314A13" w:rsidRDefault="007F4764" w:rsidP="009D3C9F">
            <w:r w:rsidRPr="00314A13">
              <w:t>50860/2023</w:t>
            </w:r>
          </w:p>
        </w:tc>
        <w:tc>
          <w:tcPr>
            <w:tcW w:w="699" w:type="dxa"/>
            <w:noWrap/>
            <w:hideMark/>
          </w:tcPr>
          <w:p w14:paraId="5333B411" w14:textId="77777777" w:rsidR="007F4764" w:rsidRPr="00314A13" w:rsidRDefault="007F4764" w:rsidP="009D3C9F">
            <w:r w:rsidRPr="00314A13">
              <w:t>58</w:t>
            </w:r>
          </w:p>
        </w:tc>
        <w:tc>
          <w:tcPr>
            <w:tcW w:w="699" w:type="dxa"/>
            <w:noWrap/>
            <w:hideMark/>
          </w:tcPr>
          <w:p w14:paraId="018FC8E5" w14:textId="77777777" w:rsidR="007F4764" w:rsidRPr="00314A13" w:rsidRDefault="007F4764" w:rsidP="009D3C9F">
            <w:r w:rsidRPr="00314A13">
              <w:t>64</w:t>
            </w:r>
          </w:p>
        </w:tc>
        <w:tc>
          <w:tcPr>
            <w:tcW w:w="699" w:type="dxa"/>
            <w:noWrap/>
            <w:hideMark/>
          </w:tcPr>
          <w:p w14:paraId="041AAF12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EBAE9A9" w14:textId="77777777" w:rsidR="007F4764" w:rsidRPr="00314A13" w:rsidRDefault="007F4764" w:rsidP="009D3C9F">
            <w:r w:rsidRPr="00314A13">
              <w:t>78</w:t>
            </w:r>
          </w:p>
        </w:tc>
        <w:tc>
          <w:tcPr>
            <w:tcW w:w="698" w:type="dxa"/>
            <w:noWrap/>
            <w:hideMark/>
          </w:tcPr>
          <w:p w14:paraId="33A2A622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01CC4798" w14:textId="77777777" w:rsidR="007F4764" w:rsidRPr="00314A13" w:rsidRDefault="007F4764" w:rsidP="009D3C9F">
            <w:r w:rsidRPr="00314A13">
              <w:t>76</w:t>
            </w:r>
          </w:p>
        </w:tc>
        <w:tc>
          <w:tcPr>
            <w:tcW w:w="698" w:type="dxa"/>
            <w:noWrap/>
            <w:hideMark/>
          </w:tcPr>
          <w:p w14:paraId="14E344B9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  <w:r w:rsidRPr="00FE1A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5" w:type="dxa"/>
            <w:noWrap/>
            <w:hideMark/>
          </w:tcPr>
          <w:p w14:paraId="6DD03104" w14:textId="77777777" w:rsidR="007F4764" w:rsidRPr="00314A13" w:rsidRDefault="007F4764" w:rsidP="009D3C9F">
            <w:r w:rsidRPr="00314A13">
              <w:t>58</w:t>
            </w:r>
          </w:p>
        </w:tc>
        <w:tc>
          <w:tcPr>
            <w:tcW w:w="685" w:type="dxa"/>
            <w:noWrap/>
            <w:hideMark/>
          </w:tcPr>
          <w:p w14:paraId="66F5660E" w14:textId="77777777" w:rsidR="007F4764" w:rsidRPr="00314A13" w:rsidRDefault="007F4764" w:rsidP="009D3C9F">
            <w:r w:rsidRPr="00314A13">
              <w:t> </w:t>
            </w:r>
          </w:p>
        </w:tc>
      </w:tr>
      <w:tr w:rsidR="007F4764" w:rsidRPr="00314A13" w14:paraId="68529887" w14:textId="77777777" w:rsidTr="009D3C9F">
        <w:trPr>
          <w:trHeight w:val="300"/>
        </w:trPr>
        <w:tc>
          <w:tcPr>
            <w:tcW w:w="1387" w:type="dxa"/>
            <w:noWrap/>
            <w:hideMark/>
          </w:tcPr>
          <w:p w14:paraId="4673BF87" w14:textId="77777777" w:rsidR="007F4764" w:rsidRPr="00314A13" w:rsidRDefault="007F4764" w:rsidP="009D3C9F">
            <w:r w:rsidRPr="00314A13">
              <w:t>50884/2023</w:t>
            </w:r>
          </w:p>
        </w:tc>
        <w:tc>
          <w:tcPr>
            <w:tcW w:w="699" w:type="dxa"/>
            <w:noWrap/>
            <w:hideMark/>
          </w:tcPr>
          <w:p w14:paraId="6187654C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22460AD9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9" w:type="dxa"/>
            <w:noWrap/>
            <w:hideMark/>
          </w:tcPr>
          <w:p w14:paraId="741AF26F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8" w:type="dxa"/>
            <w:noWrap/>
            <w:hideMark/>
          </w:tcPr>
          <w:p w14:paraId="48D370BA" w14:textId="77777777" w:rsidR="007F4764" w:rsidRPr="00314A13" w:rsidRDefault="007F4764" w:rsidP="009D3C9F">
            <w:r w:rsidRPr="00314A13">
              <w:t> </w:t>
            </w:r>
          </w:p>
        </w:tc>
        <w:tc>
          <w:tcPr>
            <w:tcW w:w="698" w:type="dxa"/>
            <w:noWrap/>
            <w:hideMark/>
          </w:tcPr>
          <w:p w14:paraId="729878B1" w14:textId="77777777" w:rsidR="007F4764" w:rsidRPr="00314A13" w:rsidRDefault="007F4764" w:rsidP="009D3C9F">
            <w:r w:rsidRPr="00314A13">
              <w:t>100</w:t>
            </w:r>
          </w:p>
        </w:tc>
        <w:tc>
          <w:tcPr>
            <w:tcW w:w="698" w:type="dxa"/>
            <w:noWrap/>
            <w:hideMark/>
          </w:tcPr>
          <w:p w14:paraId="5E5B186F" w14:textId="77777777" w:rsidR="007F4764" w:rsidRPr="00314A13" w:rsidRDefault="007F4764" w:rsidP="009D3C9F">
            <w:r w:rsidRPr="00314A13">
              <w:t>2</w:t>
            </w:r>
          </w:p>
        </w:tc>
        <w:tc>
          <w:tcPr>
            <w:tcW w:w="698" w:type="dxa"/>
            <w:noWrap/>
            <w:hideMark/>
          </w:tcPr>
          <w:p w14:paraId="67C53729" w14:textId="77777777" w:rsidR="007F4764" w:rsidRPr="00FE1AAB" w:rsidRDefault="007F4764" w:rsidP="009D3C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noWrap/>
            <w:hideMark/>
          </w:tcPr>
          <w:p w14:paraId="13E1FBC2" w14:textId="77777777" w:rsidR="007F4764" w:rsidRPr="00314A13" w:rsidRDefault="007F4764" w:rsidP="009D3C9F">
            <w:r w:rsidRPr="00314A13">
              <w:t>22</w:t>
            </w:r>
          </w:p>
        </w:tc>
        <w:tc>
          <w:tcPr>
            <w:tcW w:w="685" w:type="dxa"/>
            <w:noWrap/>
            <w:hideMark/>
          </w:tcPr>
          <w:p w14:paraId="5F840F7A" w14:textId="77777777" w:rsidR="007F4764" w:rsidRPr="00314A13" w:rsidRDefault="007F4764" w:rsidP="009D3C9F">
            <w:r w:rsidRPr="00314A13">
              <w:t> </w:t>
            </w:r>
          </w:p>
        </w:tc>
      </w:tr>
    </w:tbl>
    <w:p w14:paraId="64D0D99E" w14:textId="77777777" w:rsidR="007F4764" w:rsidRDefault="007F4764"/>
    <w:sectPr w:rsidR="007F4764" w:rsidSect="00217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13"/>
    <w:rsid w:val="00217760"/>
    <w:rsid w:val="00314A13"/>
    <w:rsid w:val="004E2C49"/>
    <w:rsid w:val="007F4764"/>
    <w:rsid w:val="00C72B42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B3B53"/>
  <w15:chartTrackingRefBased/>
  <w15:docId w15:val="{6C1F5ACA-D1B5-49E9-9388-725BEBD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A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13"/>
    <w:rPr>
      <w:color w:val="954F72"/>
      <w:u w:val="single"/>
    </w:rPr>
  </w:style>
  <w:style w:type="paragraph" w:customStyle="1" w:styleId="msonormal0">
    <w:name w:val="msonormal"/>
    <w:basedOn w:val="Normal"/>
    <w:rsid w:val="0031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xl65">
    <w:name w:val="xl65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6">
    <w:name w:val="xl66"/>
    <w:basedOn w:val="Normal"/>
    <w:rsid w:val="00314A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67">
    <w:name w:val="xl67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68">
    <w:name w:val="xl68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s-Latn-BA" w:eastAsia="bs-Latn-BA"/>
    </w:rPr>
  </w:style>
  <w:style w:type="paragraph" w:customStyle="1" w:styleId="xl69">
    <w:name w:val="xl69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70">
    <w:name w:val="xl70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71">
    <w:name w:val="xl71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72">
    <w:name w:val="xl72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s-Latn-BA" w:eastAsia="bs-Latn-BA"/>
    </w:rPr>
  </w:style>
  <w:style w:type="paragraph" w:customStyle="1" w:styleId="xl73">
    <w:name w:val="xl73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xl74">
    <w:name w:val="xl74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s-Latn-BA" w:eastAsia="bs-Latn-BA"/>
    </w:rPr>
  </w:style>
  <w:style w:type="paragraph" w:customStyle="1" w:styleId="xl75">
    <w:name w:val="xl75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xl76">
    <w:name w:val="xl76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xl77">
    <w:name w:val="xl77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xl78">
    <w:name w:val="xl78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79">
    <w:name w:val="xl79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80">
    <w:name w:val="xl80"/>
    <w:basedOn w:val="Normal"/>
    <w:rsid w:val="00314A1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81">
    <w:name w:val="xl81"/>
    <w:basedOn w:val="Normal"/>
    <w:rsid w:val="00314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82">
    <w:name w:val="xl82"/>
    <w:basedOn w:val="Normal"/>
    <w:rsid w:val="00314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83">
    <w:name w:val="xl83"/>
    <w:basedOn w:val="Normal"/>
    <w:rsid w:val="00314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84">
    <w:name w:val="xl84"/>
    <w:basedOn w:val="Normal"/>
    <w:rsid w:val="00314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85">
    <w:name w:val="xl85"/>
    <w:basedOn w:val="Normal"/>
    <w:rsid w:val="00314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86">
    <w:name w:val="xl86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87">
    <w:name w:val="xl87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bs-Latn-BA" w:eastAsia="bs-Latn-BA"/>
    </w:rPr>
  </w:style>
  <w:style w:type="paragraph" w:customStyle="1" w:styleId="xl88">
    <w:name w:val="xl88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89">
    <w:name w:val="xl89"/>
    <w:basedOn w:val="Normal"/>
    <w:rsid w:val="00314A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90">
    <w:name w:val="xl90"/>
    <w:basedOn w:val="Normal"/>
    <w:rsid w:val="00314A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u w:val="single"/>
      <w:lang w:val="bs-Latn-BA" w:eastAsia="bs-Latn-BA"/>
    </w:rPr>
  </w:style>
  <w:style w:type="paragraph" w:customStyle="1" w:styleId="xl91">
    <w:name w:val="xl91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xl92">
    <w:name w:val="xl92"/>
    <w:basedOn w:val="Normal"/>
    <w:rsid w:val="00314A13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bs-Latn-BA" w:eastAsia="bs-Latn-BA"/>
    </w:rPr>
  </w:style>
  <w:style w:type="paragraph" w:customStyle="1" w:styleId="xl93">
    <w:name w:val="xl93"/>
    <w:basedOn w:val="Normal"/>
    <w:rsid w:val="00314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94">
    <w:name w:val="xl94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xl95">
    <w:name w:val="xl95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96">
    <w:name w:val="xl96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97">
    <w:name w:val="xl97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98">
    <w:name w:val="xl98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99">
    <w:name w:val="xl99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48235"/>
      <w:sz w:val="24"/>
      <w:szCs w:val="24"/>
      <w:lang w:val="bs-Latn-BA" w:eastAsia="bs-Latn-BA"/>
    </w:rPr>
  </w:style>
  <w:style w:type="paragraph" w:customStyle="1" w:styleId="xl100">
    <w:name w:val="xl100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48235"/>
      <w:sz w:val="24"/>
      <w:szCs w:val="24"/>
      <w:lang w:val="bs-Latn-BA" w:eastAsia="bs-Latn-BA"/>
    </w:rPr>
  </w:style>
  <w:style w:type="paragraph" w:customStyle="1" w:styleId="xl101">
    <w:name w:val="xl101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548235"/>
      <w:sz w:val="24"/>
      <w:szCs w:val="24"/>
      <w:lang w:val="bs-Latn-BA" w:eastAsia="bs-Latn-BA"/>
    </w:rPr>
  </w:style>
  <w:style w:type="paragraph" w:customStyle="1" w:styleId="xl102">
    <w:name w:val="xl102"/>
    <w:basedOn w:val="Normal"/>
    <w:rsid w:val="00314A1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548235"/>
      <w:sz w:val="24"/>
      <w:szCs w:val="24"/>
      <w:lang w:val="bs-Latn-BA" w:eastAsia="bs-Latn-BA"/>
    </w:rPr>
  </w:style>
  <w:style w:type="paragraph" w:customStyle="1" w:styleId="xl103">
    <w:name w:val="xl103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bs-Latn-BA" w:eastAsia="bs-Latn-BA"/>
    </w:rPr>
  </w:style>
  <w:style w:type="paragraph" w:customStyle="1" w:styleId="xl104">
    <w:name w:val="xl104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xl105">
    <w:name w:val="xl105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548235"/>
      <w:sz w:val="24"/>
      <w:szCs w:val="24"/>
      <w:lang w:val="bs-Latn-BA" w:eastAsia="bs-Latn-BA"/>
    </w:rPr>
  </w:style>
  <w:style w:type="paragraph" w:customStyle="1" w:styleId="xl106">
    <w:name w:val="xl106"/>
    <w:basedOn w:val="Normal"/>
    <w:rsid w:val="00314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table" w:styleId="TableGrid">
    <w:name w:val="Table Grid"/>
    <w:basedOn w:val="TableNormal"/>
    <w:uiPriority w:val="39"/>
    <w:rsid w:val="0031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2026</Characters>
  <Application>Microsoft Office Word</Application>
  <DocSecurity>0</DocSecurity>
  <Lines>1013</Lines>
  <Paragraphs>664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KD</dc:creator>
  <cp:keywords/>
  <dc:description/>
  <cp:lastModifiedBy>Maida KD</cp:lastModifiedBy>
  <cp:revision>4</cp:revision>
  <dcterms:created xsi:type="dcterms:W3CDTF">2025-06-30T07:33:00Z</dcterms:created>
  <dcterms:modified xsi:type="dcterms:W3CDTF">2025-06-30T07:55:00Z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060649a3-d33a-4d98-ac36-93b29c50dc64</vt:lpwstr>
  </property>
</Properties>
</file>